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4684" w:rsidRPr="00464CE4" w:rsidRDefault="00394684" w:rsidP="00394684">
      <w:pPr>
        <w:spacing w:after="0" w:line="240" w:lineRule="auto"/>
        <w:jc w:val="center"/>
        <w:rPr>
          <w:rFonts w:ascii="Arial" w:hAnsi="Arial" w:cs="Arial"/>
          <w:b/>
        </w:rPr>
      </w:pPr>
      <w:r w:rsidRPr="00464CE4">
        <w:rPr>
          <w:rFonts w:ascii="Arial" w:hAnsi="Arial" w:cs="Arial"/>
          <w:b/>
        </w:rPr>
        <w:t xml:space="preserve">Показатели деятельности Управления Роскомнадзора </w:t>
      </w:r>
    </w:p>
    <w:p w:rsidR="00394684" w:rsidRPr="00464CE4" w:rsidRDefault="00394684" w:rsidP="00394684">
      <w:pPr>
        <w:spacing w:after="0" w:line="240" w:lineRule="auto"/>
        <w:jc w:val="center"/>
        <w:rPr>
          <w:rFonts w:ascii="Arial" w:hAnsi="Arial" w:cs="Arial"/>
          <w:b/>
        </w:rPr>
      </w:pPr>
      <w:r w:rsidRPr="00464CE4">
        <w:rPr>
          <w:rFonts w:ascii="Arial" w:hAnsi="Arial" w:cs="Arial"/>
          <w:b/>
        </w:rPr>
        <w:t xml:space="preserve">по Республике Башкортостан за </w:t>
      </w:r>
      <w:r w:rsidR="00266C3E">
        <w:rPr>
          <w:rFonts w:ascii="Arial" w:hAnsi="Arial" w:cs="Arial"/>
          <w:b/>
        </w:rPr>
        <w:t>3</w:t>
      </w:r>
      <w:r w:rsidRPr="00464CE4">
        <w:rPr>
          <w:rFonts w:ascii="Arial" w:hAnsi="Arial" w:cs="Arial"/>
          <w:b/>
        </w:rPr>
        <w:t xml:space="preserve"> квартал 202</w:t>
      </w:r>
      <w:r>
        <w:rPr>
          <w:rFonts w:ascii="Arial" w:hAnsi="Arial" w:cs="Arial"/>
          <w:b/>
        </w:rPr>
        <w:t>3</w:t>
      </w:r>
      <w:r w:rsidRPr="00464CE4">
        <w:rPr>
          <w:rFonts w:ascii="Arial" w:hAnsi="Arial" w:cs="Arial"/>
          <w:b/>
        </w:rPr>
        <w:t xml:space="preserve"> года</w:t>
      </w:r>
    </w:p>
    <w:tbl>
      <w:tblPr>
        <w:tblpPr w:leftFromText="180" w:rightFromText="180" w:horzAnchor="margin" w:tblpY="735"/>
        <w:tblW w:w="9639" w:type="dxa"/>
        <w:tblLook w:val="04A0" w:firstRow="1" w:lastRow="0" w:firstColumn="1" w:lastColumn="0" w:noHBand="0" w:noVBand="1"/>
      </w:tblPr>
      <w:tblGrid>
        <w:gridCol w:w="9639"/>
      </w:tblGrid>
      <w:tr w:rsidR="00522206" w:rsidRPr="00522206" w:rsidTr="00156BB1">
        <w:trPr>
          <w:trHeight w:val="1002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2206" w:rsidRPr="00522206" w:rsidRDefault="00522206" w:rsidP="0042627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22206">
              <w:rPr>
                <w:rFonts w:ascii="Arial" w:eastAsia="Times New Roman" w:hAnsi="Arial" w:cs="Arial"/>
                <w:lang w:eastAsia="ru-RU"/>
              </w:rPr>
              <w:t xml:space="preserve">Все мероприятия госконтроля </w:t>
            </w:r>
            <w:r w:rsidR="00426271">
              <w:rPr>
                <w:rFonts w:ascii="Arial" w:eastAsia="Times New Roman" w:hAnsi="Arial" w:cs="Arial"/>
                <w:lang w:eastAsia="ru-RU"/>
              </w:rPr>
              <w:br/>
            </w:r>
            <w:r w:rsidRPr="00522206">
              <w:rPr>
                <w:rFonts w:ascii="Arial" w:eastAsia="Times New Roman" w:hAnsi="Arial" w:cs="Arial"/>
                <w:lang w:eastAsia="ru-RU"/>
              </w:rPr>
              <w:t>для Управления Роскомнадзора по Республике Башкортостан</w:t>
            </w:r>
          </w:p>
        </w:tc>
      </w:tr>
    </w:tbl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1060"/>
        <w:gridCol w:w="320"/>
        <w:gridCol w:w="320"/>
        <w:gridCol w:w="4396"/>
        <w:gridCol w:w="3402"/>
      </w:tblGrid>
      <w:tr w:rsidR="00266C3E" w:rsidRPr="00266C3E" w:rsidTr="0094426D">
        <w:trPr>
          <w:trHeight w:val="1002"/>
        </w:trPr>
        <w:tc>
          <w:tcPr>
            <w:tcW w:w="9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C3E" w:rsidRPr="00266C3E" w:rsidRDefault="00266C3E" w:rsidP="00266C3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66C3E">
              <w:rPr>
                <w:rFonts w:ascii="Arial" w:eastAsia="Times New Roman" w:hAnsi="Arial" w:cs="Arial"/>
                <w:lang w:eastAsia="ru-RU"/>
              </w:rPr>
              <w:t>Все мероприятия госконтроля для Управления Роскомнадзора по Республике Башкортостан</w:t>
            </w:r>
          </w:p>
        </w:tc>
      </w:tr>
      <w:tr w:rsidR="00266C3E" w:rsidRPr="00266C3E" w:rsidTr="0094426D">
        <w:trPr>
          <w:trHeight w:val="840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266C3E" w:rsidRPr="00266C3E" w:rsidRDefault="00266C3E" w:rsidP="00266C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266C3E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№ строки</w:t>
            </w:r>
          </w:p>
        </w:tc>
        <w:tc>
          <w:tcPr>
            <w:tcW w:w="50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266C3E" w:rsidRPr="00266C3E" w:rsidRDefault="00266C3E" w:rsidP="00266C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266C3E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266C3E" w:rsidRPr="00266C3E" w:rsidRDefault="00266C3E" w:rsidP="00266C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266C3E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за период с 01.01.2023 по 30.09.2023</w:t>
            </w:r>
          </w:p>
        </w:tc>
      </w:tr>
      <w:tr w:rsidR="00266C3E" w:rsidRPr="00266C3E" w:rsidTr="0094426D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266C3E" w:rsidRPr="00266C3E" w:rsidRDefault="00266C3E" w:rsidP="00266C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266C3E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6C3E" w:rsidRPr="00266C3E" w:rsidRDefault="00266C3E" w:rsidP="00266C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C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Мероприятия госконтроля, проводимые в текущем месяце,</w:t>
            </w:r>
            <w:r w:rsidRPr="00266C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из них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6C3E" w:rsidRPr="00266C3E" w:rsidRDefault="00266C3E" w:rsidP="00266C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C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242</w:t>
            </w:r>
          </w:p>
        </w:tc>
      </w:tr>
      <w:tr w:rsidR="00266C3E" w:rsidRPr="00266C3E" w:rsidTr="0094426D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266C3E" w:rsidRPr="00266C3E" w:rsidRDefault="00266C3E" w:rsidP="00266C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266C3E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6C3E" w:rsidRPr="00266C3E" w:rsidRDefault="00266C3E" w:rsidP="00266C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C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6C3E" w:rsidRPr="00266C3E" w:rsidRDefault="00266C3E" w:rsidP="00266C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C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проверки, из них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6C3E" w:rsidRPr="00266C3E" w:rsidRDefault="00266C3E" w:rsidP="00266C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C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266C3E" w:rsidRPr="00266C3E" w:rsidTr="0094426D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266C3E" w:rsidRPr="00266C3E" w:rsidRDefault="00266C3E" w:rsidP="00266C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266C3E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6C3E" w:rsidRPr="00266C3E" w:rsidRDefault="00266C3E" w:rsidP="00266C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C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6C3E" w:rsidRPr="00266C3E" w:rsidRDefault="00266C3E" w:rsidP="00266C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C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6C3E" w:rsidRPr="00266C3E" w:rsidRDefault="00266C3E" w:rsidP="00266C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C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плановые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6C3E" w:rsidRPr="00266C3E" w:rsidRDefault="00266C3E" w:rsidP="00266C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C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266C3E" w:rsidRPr="00266C3E" w:rsidTr="0094426D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266C3E" w:rsidRPr="00266C3E" w:rsidRDefault="00266C3E" w:rsidP="00266C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266C3E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6C3E" w:rsidRPr="00266C3E" w:rsidRDefault="00266C3E" w:rsidP="00266C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C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6C3E" w:rsidRPr="00266C3E" w:rsidRDefault="00266C3E" w:rsidP="00266C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C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6C3E" w:rsidRPr="00266C3E" w:rsidRDefault="00266C3E" w:rsidP="00266C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C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внеплановые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6C3E" w:rsidRPr="00266C3E" w:rsidRDefault="00266C3E" w:rsidP="00266C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C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266C3E" w:rsidRPr="00266C3E" w:rsidTr="0094426D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266C3E" w:rsidRPr="00266C3E" w:rsidRDefault="00266C3E" w:rsidP="00266C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266C3E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6C3E" w:rsidRPr="00266C3E" w:rsidRDefault="00266C3E" w:rsidP="00266C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C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6C3E" w:rsidRPr="00266C3E" w:rsidRDefault="00266C3E" w:rsidP="00266C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C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мероприятия систематического наблюдения, из них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6C3E" w:rsidRPr="00266C3E" w:rsidRDefault="00266C3E" w:rsidP="00266C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C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</w:tr>
      <w:tr w:rsidR="00266C3E" w:rsidRPr="00266C3E" w:rsidTr="0094426D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266C3E" w:rsidRPr="00266C3E" w:rsidRDefault="00266C3E" w:rsidP="00266C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266C3E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6C3E" w:rsidRPr="00266C3E" w:rsidRDefault="00266C3E" w:rsidP="00266C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C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6C3E" w:rsidRPr="00266C3E" w:rsidRDefault="00266C3E" w:rsidP="00266C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C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6C3E" w:rsidRPr="00266C3E" w:rsidRDefault="00266C3E" w:rsidP="00266C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C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плановые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6C3E" w:rsidRPr="00266C3E" w:rsidRDefault="00266C3E" w:rsidP="00266C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C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186</w:t>
            </w:r>
          </w:p>
        </w:tc>
      </w:tr>
      <w:tr w:rsidR="00266C3E" w:rsidRPr="00266C3E" w:rsidTr="0094426D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266C3E" w:rsidRPr="00266C3E" w:rsidRDefault="00266C3E" w:rsidP="00266C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266C3E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6C3E" w:rsidRPr="00266C3E" w:rsidRDefault="00266C3E" w:rsidP="00266C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C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6C3E" w:rsidRPr="00266C3E" w:rsidRDefault="00266C3E" w:rsidP="00266C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C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6C3E" w:rsidRPr="00266C3E" w:rsidRDefault="00266C3E" w:rsidP="00266C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C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внеплановые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6C3E" w:rsidRPr="00266C3E" w:rsidRDefault="00266C3E" w:rsidP="00266C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C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</w:t>
            </w:r>
          </w:p>
        </w:tc>
      </w:tr>
      <w:tr w:rsidR="00266C3E" w:rsidRPr="00266C3E" w:rsidTr="0094426D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266C3E" w:rsidRPr="00266C3E" w:rsidRDefault="00266C3E" w:rsidP="00266C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266C3E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6C3E" w:rsidRPr="00266C3E" w:rsidRDefault="00266C3E" w:rsidP="00266C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C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6C3E" w:rsidRPr="00266C3E" w:rsidRDefault="00266C3E" w:rsidP="00266C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C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проверки ПОДФТ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6C3E" w:rsidRPr="00266C3E" w:rsidRDefault="00266C3E" w:rsidP="00266C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C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266C3E" w:rsidRPr="00266C3E" w:rsidTr="0094426D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266C3E" w:rsidRPr="00266C3E" w:rsidRDefault="00266C3E" w:rsidP="00266C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266C3E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6C3E" w:rsidRPr="00266C3E" w:rsidRDefault="00266C3E" w:rsidP="00266C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C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6C3E" w:rsidRPr="00266C3E" w:rsidRDefault="00266C3E" w:rsidP="00266C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C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6C3E" w:rsidRPr="00266C3E" w:rsidRDefault="00266C3E" w:rsidP="00266C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C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плановые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6C3E" w:rsidRPr="00266C3E" w:rsidRDefault="00266C3E" w:rsidP="00266C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C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266C3E" w:rsidRPr="00266C3E" w:rsidTr="0094426D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266C3E" w:rsidRPr="00266C3E" w:rsidRDefault="00266C3E" w:rsidP="00266C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266C3E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6C3E" w:rsidRPr="00266C3E" w:rsidRDefault="00266C3E" w:rsidP="00266C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C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6C3E" w:rsidRPr="00266C3E" w:rsidRDefault="00266C3E" w:rsidP="00266C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C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6C3E" w:rsidRPr="00266C3E" w:rsidRDefault="00266C3E" w:rsidP="00266C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C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внеплановые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6C3E" w:rsidRPr="00266C3E" w:rsidRDefault="00266C3E" w:rsidP="00266C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C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266C3E" w:rsidRPr="00266C3E" w:rsidTr="0094426D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266C3E" w:rsidRPr="00266C3E" w:rsidRDefault="00266C3E" w:rsidP="00266C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266C3E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6C3E" w:rsidRPr="00266C3E" w:rsidRDefault="00266C3E" w:rsidP="00266C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C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6C3E" w:rsidRPr="00266C3E" w:rsidRDefault="00266C3E" w:rsidP="00266C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C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проверки ПД ГО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6C3E" w:rsidRPr="00266C3E" w:rsidRDefault="00266C3E" w:rsidP="00266C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C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266C3E" w:rsidRPr="00266C3E" w:rsidTr="0094426D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266C3E" w:rsidRPr="00266C3E" w:rsidRDefault="00266C3E" w:rsidP="00266C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266C3E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6C3E" w:rsidRPr="00266C3E" w:rsidRDefault="00266C3E" w:rsidP="00266C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C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6C3E" w:rsidRPr="00266C3E" w:rsidRDefault="00266C3E" w:rsidP="00266C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C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6C3E" w:rsidRPr="00266C3E" w:rsidRDefault="00266C3E" w:rsidP="00266C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C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плановые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6C3E" w:rsidRPr="00266C3E" w:rsidRDefault="00266C3E" w:rsidP="00266C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C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266C3E" w:rsidRPr="00266C3E" w:rsidTr="0094426D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266C3E" w:rsidRPr="00266C3E" w:rsidRDefault="00266C3E" w:rsidP="00266C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266C3E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6C3E" w:rsidRPr="00266C3E" w:rsidRDefault="00266C3E" w:rsidP="00266C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C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6C3E" w:rsidRPr="00266C3E" w:rsidRDefault="00266C3E" w:rsidP="00266C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C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6C3E" w:rsidRPr="00266C3E" w:rsidRDefault="00266C3E" w:rsidP="00266C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C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внеплановые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6C3E" w:rsidRPr="00266C3E" w:rsidRDefault="00266C3E" w:rsidP="00266C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C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266C3E" w:rsidRPr="00266C3E" w:rsidTr="0094426D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266C3E" w:rsidRPr="00266C3E" w:rsidRDefault="00266C3E" w:rsidP="00266C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266C3E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6C3E" w:rsidRPr="00266C3E" w:rsidRDefault="00266C3E" w:rsidP="00266C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C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6C3E" w:rsidRPr="00266C3E" w:rsidRDefault="00266C3E" w:rsidP="00266C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C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проверки ОМС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6C3E" w:rsidRPr="00266C3E" w:rsidRDefault="00266C3E" w:rsidP="00266C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C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266C3E" w:rsidRPr="00266C3E" w:rsidTr="0094426D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266C3E" w:rsidRPr="00266C3E" w:rsidRDefault="00266C3E" w:rsidP="00266C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266C3E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6C3E" w:rsidRPr="00266C3E" w:rsidRDefault="00266C3E" w:rsidP="00266C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C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6C3E" w:rsidRPr="00266C3E" w:rsidRDefault="00266C3E" w:rsidP="00266C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C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6C3E" w:rsidRPr="00266C3E" w:rsidRDefault="00266C3E" w:rsidP="00266C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C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плановые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6C3E" w:rsidRPr="00266C3E" w:rsidRDefault="00266C3E" w:rsidP="00266C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C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266C3E" w:rsidRPr="00266C3E" w:rsidTr="0094426D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266C3E" w:rsidRPr="00266C3E" w:rsidRDefault="00266C3E" w:rsidP="00266C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266C3E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6C3E" w:rsidRPr="00266C3E" w:rsidRDefault="00266C3E" w:rsidP="00266C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C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6C3E" w:rsidRPr="00266C3E" w:rsidRDefault="00266C3E" w:rsidP="00266C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C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6C3E" w:rsidRPr="00266C3E" w:rsidRDefault="00266C3E" w:rsidP="00266C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C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внеплановые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6C3E" w:rsidRPr="00266C3E" w:rsidRDefault="00266C3E" w:rsidP="00266C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C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266C3E" w:rsidRPr="00266C3E" w:rsidTr="0094426D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266C3E" w:rsidRPr="00266C3E" w:rsidRDefault="00266C3E" w:rsidP="00266C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266C3E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6C3E" w:rsidRPr="00266C3E" w:rsidRDefault="00266C3E" w:rsidP="00266C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C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6C3E" w:rsidRPr="00266C3E" w:rsidRDefault="00266C3E" w:rsidP="00266C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C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мероприятия систематического наблюдения ОМС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6C3E" w:rsidRPr="00266C3E" w:rsidRDefault="00266C3E" w:rsidP="00266C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C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266C3E" w:rsidRPr="00266C3E" w:rsidTr="0094426D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266C3E" w:rsidRPr="00266C3E" w:rsidRDefault="00266C3E" w:rsidP="00266C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266C3E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6C3E" w:rsidRPr="00266C3E" w:rsidRDefault="00266C3E" w:rsidP="00266C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C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6C3E" w:rsidRPr="00266C3E" w:rsidRDefault="00266C3E" w:rsidP="00266C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C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6C3E" w:rsidRPr="00266C3E" w:rsidRDefault="00266C3E" w:rsidP="00266C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C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плановые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6C3E" w:rsidRPr="00266C3E" w:rsidRDefault="00266C3E" w:rsidP="00266C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C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266C3E" w:rsidRPr="00266C3E" w:rsidTr="0094426D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266C3E" w:rsidRPr="00266C3E" w:rsidRDefault="00266C3E" w:rsidP="00266C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266C3E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6C3E" w:rsidRPr="00266C3E" w:rsidRDefault="00266C3E" w:rsidP="00266C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C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6C3E" w:rsidRPr="00266C3E" w:rsidRDefault="00266C3E" w:rsidP="00266C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C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6C3E" w:rsidRPr="00266C3E" w:rsidRDefault="00266C3E" w:rsidP="00266C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C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внеплановые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6C3E" w:rsidRPr="00266C3E" w:rsidRDefault="00266C3E" w:rsidP="00266C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C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266C3E" w:rsidRPr="00266C3E" w:rsidTr="0094426D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266C3E" w:rsidRPr="00266C3E" w:rsidRDefault="00266C3E" w:rsidP="00266C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266C3E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6C3E" w:rsidRPr="00266C3E" w:rsidRDefault="00266C3E" w:rsidP="00266C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C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6C3E" w:rsidRPr="00266C3E" w:rsidRDefault="00266C3E" w:rsidP="00266C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C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мониторинг СМИ по направлениям: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6C3E" w:rsidRPr="00266C3E" w:rsidRDefault="00266C3E" w:rsidP="00266C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C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266C3E" w:rsidRPr="00266C3E" w:rsidTr="0094426D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266C3E" w:rsidRPr="00266C3E" w:rsidRDefault="00266C3E" w:rsidP="00266C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266C3E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6C3E" w:rsidRPr="00266C3E" w:rsidRDefault="00266C3E" w:rsidP="00266C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C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6C3E" w:rsidRPr="00266C3E" w:rsidRDefault="00266C3E" w:rsidP="00266C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C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6C3E" w:rsidRPr="00266C3E" w:rsidRDefault="00266C3E" w:rsidP="00266C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C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выявление материалов</w:t>
            </w:r>
            <w:r w:rsidRPr="00266C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с признаками экстремизма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6C3E" w:rsidRPr="00266C3E" w:rsidRDefault="00266C3E" w:rsidP="00266C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C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266C3E" w:rsidRPr="00266C3E" w:rsidTr="0094426D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266C3E" w:rsidRPr="00266C3E" w:rsidRDefault="00266C3E" w:rsidP="00266C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266C3E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6C3E" w:rsidRPr="00266C3E" w:rsidRDefault="00266C3E" w:rsidP="00266C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C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6C3E" w:rsidRPr="00266C3E" w:rsidRDefault="00266C3E" w:rsidP="00266C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C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6C3E" w:rsidRPr="00266C3E" w:rsidRDefault="00266C3E" w:rsidP="00266C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C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выявление материалов с признаками пропаганды наркотиков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6C3E" w:rsidRPr="00266C3E" w:rsidRDefault="00266C3E" w:rsidP="00266C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C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266C3E" w:rsidRPr="00266C3E" w:rsidTr="0094426D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266C3E" w:rsidRPr="00266C3E" w:rsidRDefault="00266C3E" w:rsidP="00266C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266C3E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6C3E" w:rsidRPr="00266C3E" w:rsidRDefault="00266C3E" w:rsidP="00266C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C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6C3E" w:rsidRPr="00266C3E" w:rsidRDefault="00266C3E" w:rsidP="00266C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C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6C3E" w:rsidRPr="00266C3E" w:rsidRDefault="00266C3E" w:rsidP="00266C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C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выявление материалов с признаками пропаганды порнографии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6C3E" w:rsidRPr="00266C3E" w:rsidRDefault="00266C3E" w:rsidP="00266C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C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266C3E" w:rsidRPr="00266C3E" w:rsidTr="0094426D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266C3E" w:rsidRPr="00266C3E" w:rsidRDefault="00266C3E" w:rsidP="00266C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266C3E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6C3E" w:rsidRPr="00266C3E" w:rsidRDefault="00266C3E" w:rsidP="00266C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C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6C3E" w:rsidRPr="00266C3E" w:rsidRDefault="00266C3E" w:rsidP="00266C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C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6C3E" w:rsidRPr="00266C3E" w:rsidRDefault="00266C3E" w:rsidP="00266C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C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выявление материалов с признаками пропаганды культа насилия и жестокости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6C3E" w:rsidRPr="00266C3E" w:rsidRDefault="00266C3E" w:rsidP="00266C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C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266C3E" w:rsidRPr="00266C3E" w:rsidTr="0094426D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266C3E" w:rsidRPr="00266C3E" w:rsidRDefault="00266C3E" w:rsidP="00266C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266C3E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6C3E" w:rsidRPr="00266C3E" w:rsidRDefault="00266C3E" w:rsidP="00266C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C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6C3E" w:rsidRPr="00266C3E" w:rsidRDefault="00266C3E" w:rsidP="00266C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C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6C3E" w:rsidRPr="00266C3E" w:rsidRDefault="00266C3E" w:rsidP="00266C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C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выявление материалов, содержащих нецензурную брань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6C3E" w:rsidRPr="00266C3E" w:rsidRDefault="00266C3E" w:rsidP="00266C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C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266C3E" w:rsidRPr="00266C3E" w:rsidTr="0094426D">
        <w:trPr>
          <w:trHeight w:val="84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266C3E" w:rsidRPr="00266C3E" w:rsidRDefault="00266C3E" w:rsidP="00266C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266C3E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6C3E" w:rsidRPr="00266C3E" w:rsidRDefault="00266C3E" w:rsidP="00266C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C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6C3E" w:rsidRPr="00266C3E" w:rsidRDefault="00266C3E" w:rsidP="00266C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C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6C3E" w:rsidRPr="00266C3E" w:rsidRDefault="00266C3E" w:rsidP="00266C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C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распространение информации о несовершеннолетних, пострадавших в результате противоправных действий (бездействия)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6C3E" w:rsidRPr="00266C3E" w:rsidRDefault="00266C3E" w:rsidP="00266C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C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266C3E" w:rsidRPr="00266C3E" w:rsidTr="0094426D">
        <w:trPr>
          <w:trHeight w:val="84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266C3E" w:rsidRPr="00266C3E" w:rsidRDefault="00266C3E" w:rsidP="00266C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266C3E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lastRenderedPageBreak/>
              <w:t>27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6C3E" w:rsidRPr="00266C3E" w:rsidRDefault="00266C3E" w:rsidP="00266C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C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6C3E" w:rsidRPr="00266C3E" w:rsidRDefault="00266C3E" w:rsidP="00266C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C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6C3E" w:rsidRPr="00266C3E" w:rsidRDefault="00266C3E" w:rsidP="00266C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C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выявление материалов с признаками информации об общественном объединении или иной организации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6C3E" w:rsidRPr="00266C3E" w:rsidRDefault="00266C3E" w:rsidP="00266C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C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266C3E" w:rsidRPr="00266C3E" w:rsidTr="0094426D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266C3E" w:rsidRPr="00266C3E" w:rsidRDefault="00266C3E" w:rsidP="00266C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266C3E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6C3E" w:rsidRPr="00266C3E" w:rsidRDefault="00266C3E" w:rsidP="00266C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C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6C3E" w:rsidRPr="00266C3E" w:rsidRDefault="00266C3E" w:rsidP="00266C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C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6C3E" w:rsidRPr="00266C3E" w:rsidRDefault="00266C3E" w:rsidP="00266C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C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выявление материалов с признаками иной запрещенной информации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6C3E" w:rsidRPr="00266C3E" w:rsidRDefault="00266C3E" w:rsidP="00266C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C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</w:tbl>
    <w:p w:rsidR="00522206" w:rsidRPr="00522206" w:rsidRDefault="00522206" w:rsidP="00522206">
      <w:pPr>
        <w:spacing w:after="160" w:line="259" w:lineRule="auto"/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113"/>
        <w:gridCol w:w="1060"/>
        <w:gridCol w:w="320"/>
        <w:gridCol w:w="320"/>
        <w:gridCol w:w="5525"/>
        <w:gridCol w:w="2301"/>
      </w:tblGrid>
      <w:tr w:rsidR="00522206" w:rsidRPr="00522206" w:rsidTr="003F1E51">
        <w:trPr>
          <w:trHeight w:val="1002"/>
        </w:trPr>
        <w:tc>
          <w:tcPr>
            <w:tcW w:w="96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2206" w:rsidRPr="00522206" w:rsidRDefault="00522206" w:rsidP="0042627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22206">
              <w:rPr>
                <w:rFonts w:ascii="Arial" w:eastAsia="Times New Roman" w:hAnsi="Arial" w:cs="Arial"/>
                <w:lang w:eastAsia="ru-RU"/>
              </w:rPr>
              <w:t xml:space="preserve">Завершенные мероприятия госконтроля </w:t>
            </w:r>
            <w:r w:rsidR="00426271">
              <w:rPr>
                <w:rFonts w:ascii="Arial" w:eastAsia="Times New Roman" w:hAnsi="Arial" w:cs="Arial"/>
                <w:lang w:eastAsia="ru-RU"/>
              </w:rPr>
              <w:br/>
            </w:r>
            <w:r w:rsidRPr="00522206">
              <w:rPr>
                <w:rFonts w:ascii="Arial" w:eastAsia="Times New Roman" w:hAnsi="Arial" w:cs="Arial"/>
                <w:lang w:eastAsia="ru-RU"/>
              </w:rPr>
              <w:t>для Управления Роскомнадзора по Республике Башкортостан</w:t>
            </w:r>
          </w:p>
        </w:tc>
      </w:tr>
      <w:tr w:rsidR="003F1E51" w:rsidRPr="003F1E51" w:rsidTr="003F1E51">
        <w:trPr>
          <w:gridBefore w:val="1"/>
          <w:wBefore w:w="113" w:type="dxa"/>
          <w:trHeight w:val="840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3F1E51" w:rsidRPr="003F1E51" w:rsidRDefault="003F1E51" w:rsidP="003F1E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3F1E51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№ строки</w:t>
            </w:r>
          </w:p>
        </w:tc>
        <w:tc>
          <w:tcPr>
            <w:tcW w:w="616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3F1E51" w:rsidRPr="003F1E51" w:rsidRDefault="003F1E51" w:rsidP="003F1E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3F1E51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3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3F1E51" w:rsidRPr="003F1E51" w:rsidRDefault="003F1E51" w:rsidP="003F1E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3F1E51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за период с 01.01.2023 по 30.09.2023</w:t>
            </w:r>
          </w:p>
        </w:tc>
      </w:tr>
      <w:tr w:rsidR="003F1E51" w:rsidRPr="003F1E51" w:rsidTr="003F1E51">
        <w:trPr>
          <w:gridBefore w:val="1"/>
          <w:wBefore w:w="113" w:type="dxa"/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3F1E51" w:rsidRPr="003F1E51" w:rsidRDefault="003F1E51" w:rsidP="003F1E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3F1E51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6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E51" w:rsidRPr="003F1E51" w:rsidRDefault="003F1E51" w:rsidP="003F1E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1E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Проведенные с начала года мероприятия госконтроля, </w:t>
            </w:r>
            <w:r w:rsidRPr="003F1E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из них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E51" w:rsidRPr="003F1E51" w:rsidRDefault="003F1E51" w:rsidP="003F1E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1E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</w:tr>
      <w:tr w:rsidR="003F1E51" w:rsidRPr="003F1E51" w:rsidTr="003F1E51">
        <w:trPr>
          <w:gridBefore w:val="1"/>
          <w:wBefore w:w="113" w:type="dxa"/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3F1E51" w:rsidRPr="003F1E51" w:rsidRDefault="003F1E51" w:rsidP="003F1E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3F1E51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E51" w:rsidRPr="003F1E51" w:rsidRDefault="003F1E51" w:rsidP="003F1E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1E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E51" w:rsidRPr="003F1E51" w:rsidRDefault="003F1E51" w:rsidP="003F1E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1E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проверки, из них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E51" w:rsidRPr="003F1E51" w:rsidRDefault="003F1E51" w:rsidP="003F1E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1E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3F1E51" w:rsidRPr="003F1E51" w:rsidTr="003F1E51">
        <w:trPr>
          <w:gridBefore w:val="1"/>
          <w:wBefore w:w="113" w:type="dxa"/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3F1E51" w:rsidRPr="003F1E51" w:rsidRDefault="003F1E51" w:rsidP="003F1E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3F1E51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E51" w:rsidRPr="003F1E51" w:rsidRDefault="003F1E51" w:rsidP="003F1E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1E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E51" w:rsidRPr="003F1E51" w:rsidRDefault="003F1E51" w:rsidP="003F1E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1E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E51" w:rsidRPr="003F1E51" w:rsidRDefault="003F1E51" w:rsidP="003F1E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1E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плановые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E51" w:rsidRPr="003F1E51" w:rsidRDefault="003F1E51" w:rsidP="003F1E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1E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3F1E51" w:rsidRPr="003F1E51" w:rsidTr="003F1E51">
        <w:trPr>
          <w:gridBefore w:val="1"/>
          <w:wBefore w:w="113" w:type="dxa"/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3F1E51" w:rsidRPr="003F1E51" w:rsidRDefault="003F1E51" w:rsidP="003F1E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3F1E51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E51" w:rsidRPr="003F1E51" w:rsidRDefault="003F1E51" w:rsidP="003F1E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1E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E51" w:rsidRPr="003F1E51" w:rsidRDefault="003F1E51" w:rsidP="003F1E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1E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E51" w:rsidRPr="003F1E51" w:rsidRDefault="003F1E51" w:rsidP="003F1E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1E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внеплановые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E51" w:rsidRPr="003F1E51" w:rsidRDefault="003F1E51" w:rsidP="003F1E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1E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3F1E51" w:rsidRPr="003F1E51" w:rsidTr="003F1E51">
        <w:trPr>
          <w:gridBefore w:val="1"/>
          <w:wBefore w:w="113" w:type="dxa"/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3F1E51" w:rsidRPr="003F1E51" w:rsidRDefault="003F1E51" w:rsidP="003F1E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3F1E51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E51" w:rsidRPr="003F1E51" w:rsidRDefault="003F1E51" w:rsidP="003F1E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1E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E51" w:rsidRPr="003F1E51" w:rsidRDefault="003F1E51" w:rsidP="003F1E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1E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мероприятия систематического наблюдения, из них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E51" w:rsidRPr="003F1E51" w:rsidRDefault="003F1E51" w:rsidP="003F1E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1E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</w:tr>
      <w:tr w:rsidR="003F1E51" w:rsidRPr="003F1E51" w:rsidTr="003F1E51">
        <w:trPr>
          <w:gridBefore w:val="1"/>
          <w:wBefore w:w="113" w:type="dxa"/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3F1E51" w:rsidRPr="003F1E51" w:rsidRDefault="003F1E51" w:rsidP="003F1E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3F1E51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E51" w:rsidRPr="003F1E51" w:rsidRDefault="003F1E51" w:rsidP="003F1E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1E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E51" w:rsidRPr="003F1E51" w:rsidRDefault="003F1E51" w:rsidP="003F1E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1E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E51" w:rsidRPr="003F1E51" w:rsidRDefault="003F1E51" w:rsidP="003F1E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1E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плановые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E51" w:rsidRPr="003F1E51" w:rsidRDefault="003F1E51" w:rsidP="003F1E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1E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186</w:t>
            </w:r>
          </w:p>
        </w:tc>
      </w:tr>
      <w:tr w:rsidR="003F1E51" w:rsidRPr="003F1E51" w:rsidTr="003F1E51">
        <w:trPr>
          <w:gridBefore w:val="1"/>
          <w:wBefore w:w="113" w:type="dxa"/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3F1E51" w:rsidRPr="003F1E51" w:rsidRDefault="003F1E51" w:rsidP="003F1E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3F1E51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E51" w:rsidRPr="003F1E51" w:rsidRDefault="003F1E51" w:rsidP="003F1E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1E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E51" w:rsidRPr="003F1E51" w:rsidRDefault="003F1E51" w:rsidP="003F1E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1E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E51" w:rsidRPr="003F1E51" w:rsidRDefault="003F1E51" w:rsidP="003F1E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1E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внеплановые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E51" w:rsidRPr="003F1E51" w:rsidRDefault="003F1E51" w:rsidP="003F1E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1E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</w:t>
            </w:r>
          </w:p>
        </w:tc>
      </w:tr>
      <w:tr w:rsidR="003F1E51" w:rsidRPr="003F1E51" w:rsidTr="003F1E51">
        <w:trPr>
          <w:gridBefore w:val="1"/>
          <w:wBefore w:w="113" w:type="dxa"/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3F1E51" w:rsidRPr="003F1E51" w:rsidRDefault="003F1E51" w:rsidP="003F1E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3F1E51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E51" w:rsidRPr="003F1E51" w:rsidRDefault="003F1E51" w:rsidP="003F1E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1E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E51" w:rsidRPr="003F1E51" w:rsidRDefault="003F1E51" w:rsidP="003F1E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1E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проверки ПОДФТ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E51" w:rsidRPr="003F1E51" w:rsidRDefault="003F1E51" w:rsidP="003F1E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1E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3F1E51" w:rsidRPr="003F1E51" w:rsidTr="003F1E51">
        <w:trPr>
          <w:gridBefore w:val="1"/>
          <w:wBefore w:w="113" w:type="dxa"/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3F1E51" w:rsidRPr="003F1E51" w:rsidRDefault="003F1E51" w:rsidP="003F1E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3F1E51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E51" w:rsidRPr="003F1E51" w:rsidRDefault="003F1E51" w:rsidP="003F1E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1E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E51" w:rsidRPr="003F1E51" w:rsidRDefault="003F1E51" w:rsidP="003F1E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1E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E51" w:rsidRPr="003F1E51" w:rsidRDefault="003F1E51" w:rsidP="003F1E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1E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плановые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E51" w:rsidRPr="003F1E51" w:rsidRDefault="003F1E51" w:rsidP="003F1E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1E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3F1E51" w:rsidRPr="003F1E51" w:rsidTr="003F1E51">
        <w:trPr>
          <w:gridBefore w:val="1"/>
          <w:wBefore w:w="113" w:type="dxa"/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3F1E51" w:rsidRPr="003F1E51" w:rsidRDefault="003F1E51" w:rsidP="003F1E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3F1E51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E51" w:rsidRPr="003F1E51" w:rsidRDefault="003F1E51" w:rsidP="003F1E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1E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E51" w:rsidRPr="003F1E51" w:rsidRDefault="003F1E51" w:rsidP="003F1E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1E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E51" w:rsidRPr="003F1E51" w:rsidRDefault="003F1E51" w:rsidP="003F1E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1E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внеплановые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E51" w:rsidRPr="003F1E51" w:rsidRDefault="003F1E51" w:rsidP="003F1E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1E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3F1E51" w:rsidRPr="003F1E51" w:rsidTr="003F1E51">
        <w:trPr>
          <w:gridBefore w:val="1"/>
          <w:wBefore w:w="113" w:type="dxa"/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3F1E51" w:rsidRPr="003F1E51" w:rsidRDefault="003F1E51" w:rsidP="003F1E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3F1E51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E51" w:rsidRPr="003F1E51" w:rsidRDefault="003F1E51" w:rsidP="003F1E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1E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E51" w:rsidRPr="003F1E51" w:rsidRDefault="003F1E51" w:rsidP="003F1E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1E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проверки ПД ГО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E51" w:rsidRPr="003F1E51" w:rsidRDefault="003F1E51" w:rsidP="003F1E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1E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3F1E51" w:rsidRPr="003F1E51" w:rsidTr="003F1E51">
        <w:trPr>
          <w:gridBefore w:val="1"/>
          <w:wBefore w:w="113" w:type="dxa"/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3F1E51" w:rsidRPr="003F1E51" w:rsidRDefault="003F1E51" w:rsidP="003F1E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3F1E51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E51" w:rsidRPr="003F1E51" w:rsidRDefault="003F1E51" w:rsidP="003F1E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1E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E51" w:rsidRPr="003F1E51" w:rsidRDefault="003F1E51" w:rsidP="003F1E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1E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E51" w:rsidRPr="003F1E51" w:rsidRDefault="003F1E51" w:rsidP="003F1E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1E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плановые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E51" w:rsidRPr="003F1E51" w:rsidRDefault="003F1E51" w:rsidP="003F1E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1E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3F1E51" w:rsidRPr="003F1E51" w:rsidTr="003F1E51">
        <w:trPr>
          <w:gridBefore w:val="1"/>
          <w:wBefore w:w="113" w:type="dxa"/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3F1E51" w:rsidRPr="003F1E51" w:rsidRDefault="003F1E51" w:rsidP="003F1E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3F1E51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E51" w:rsidRPr="003F1E51" w:rsidRDefault="003F1E51" w:rsidP="003F1E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1E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E51" w:rsidRPr="003F1E51" w:rsidRDefault="003F1E51" w:rsidP="003F1E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1E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E51" w:rsidRPr="003F1E51" w:rsidRDefault="003F1E51" w:rsidP="003F1E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1E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внеплановые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E51" w:rsidRPr="003F1E51" w:rsidRDefault="003F1E51" w:rsidP="003F1E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1E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3F1E51" w:rsidRPr="003F1E51" w:rsidTr="003F1E51">
        <w:trPr>
          <w:gridBefore w:val="1"/>
          <w:wBefore w:w="113" w:type="dxa"/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3F1E51" w:rsidRPr="003F1E51" w:rsidRDefault="003F1E51" w:rsidP="003F1E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3F1E51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E51" w:rsidRPr="003F1E51" w:rsidRDefault="003F1E51" w:rsidP="003F1E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1E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E51" w:rsidRPr="003F1E51" w:rsidRDefault="003F1E51" w:rsidP="003F1E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1E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проверки ОМС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E51" w:rsidRPr="003F1E51" w:rsidRDefault="003F1E51" w:rsidP="003F1E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1E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3F1E51" w:rsidRPr="003F1E51" w:rsidTr="003F1E51">
        <w:trPr>
          <w:gridBefore w:val="1"/>
          <w:wBefore w:w="113" w:type="dxa"/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3F1E51" w:rsidRPr="003F1E51" w:rsidRDefault="003F1E51" w:rsidP="003F1E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3F1E51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E51" w:rsidRPr="003F1E51" w:rsidRDefault="003F1E51" w:rsidP="003F1E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1E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E51" w:rsidRPr="003F1E51" w:rsidRDefault="003F1E51" w:rsidP="003F1E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1E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E51" w:rsidRPr="003F1E51" w:rsidRDefault="003F1E51" w:rsidP="003F1E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1E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плановые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E51" w:rsidRPr="003F1E51" w:rsidRDefault="003F1E51" w:rsidP="003F1E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1E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3F1E51" w:rsidRPr="003F1E51" w:rsidTr="003F1E51">
        <w:trPr>
          <w:gridBefore w:val="1"/>
          <w:wBefore w:w="113" w:type="dxa"/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3F1E51" w:rsidRPr="003F1E51" w:rsidRDefault="003F1E51" w:rsidP="003F1E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3F1E51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E51" w:rsidRPr="003F1E51" w:rsidRDefault="003F1E51" w:rsidP="003F1E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1E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E51" w:rsidRPr="003F1E51" w:rsidRDefault="003F1E51" w:rsidP="003F1E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1E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E51" w:rsidRPr="003F1E51" w:rsidRDefault="003F1E51" w:rsidP="003F1E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1E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внеплановые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E51" w:rsidRPr="003F1E51" w:rsidRDefault="003F1E51" w:rsidP="003F1E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1E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3F1E51" w:rsidRPr="003F1E51" w:rsidTr="003F1E51">
        <w:trPr>
          <w:gridBefore w:val="1"/>
          <w:wBefore w:w="113" w:type="dxa"/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3F1E51" w:rsidRPr="003F1E51" w:rsidRDefault="003F1E51" w:rsidP="003F1E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3F1E51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E51" w:rsidRPr="003F1E51" w:rsidRDefault="003F1E51" w:rsidP="003F1E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1E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E51" w:rsidRPr="003F1E51" w:rsidRDefault="003F1E51" w:rsidP="003F1E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1E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мероприятия систематического наблюдения ОМС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E51" w:rsidRPr="003F1E51" w:rsidRDefault="003F1E51" w:rsidP="003F1E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1E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3F1E51" w:rsidRPr="003F1E51" w:rsidTr="003F1E51">
        <w:trPr>
          <w:gridBefore w:val="1"/>
          <w:wBefore w:w="113" w:type="dxa"/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3F1E51" w:rsidRPr="003F1E51" w:rsidRDefault="003F1E51" w:rsidP="003F1E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3F1E51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E51" w:rsidRPr="003F1E51" w:rsidRDefault="003F1E51" w:rsidP="003F1E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1E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E51" w:rsidRPr="003F1E51" w:rsidRDefault="003F1E51" w:rsidP="003F1E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1E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E51" w:rsidRPr="003F1E51" w:rsidRDefault="003F1E51" w:rsidP="003F1E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1E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плановые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E51" w:rsidRPr="003F1E51" w:rsidRDefault="003F1E51" w:rsidP="003F1E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1E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3F1E51" w:rsidRPr="003F1E51" w:rsidTr="003F1E51">
        <w:trPr>
          <w:gridBefore w:val="1"/>
          <w:wBefore w:w="113" w:type="dxa"/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3F1E51" w:rsidRPr="003F1E51" w:rsidRDefault="003F1E51" w:rsidP="003F1E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3F1E51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E51" w:rsidRPr="003F1E51" w:rsidRDefault="003F1E51" w:rsidP="003F1E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1E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E51" w:rsidRPr="003F1E51" w:rsidRDefault="003F1E51" w:rsidP="003F1E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1E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E51" w:rsidRPr="003F1E51" w:rsidRDefault="003F1E51" w:rsidP="003F1E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1E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внеплановые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E51" w:rsidRPr="003F1E51" w:rsidRDefault="003F1E51" w:rsidP="003F1E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1E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3F1E51" w:rsidRPr="003F1E51" w:rsidTr="003F1E51">
        <w:trPr>
          <w:gridBefore w:val="1"/>
          <w:wBefore w:w="113" w:type="dxa"/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3F1E51" w:rsidRPr="003F1E51" w:rsidRDefault="003F1E51" w:rsidP="003F1E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3F1E51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E51" w:rsidRPr="003F1E51" w:rsidRDefault="003F1E51" w:rsidP="003F1E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1E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E51" w:rsidRPr="003F1E51" w:rsidRDefault="003F1E51" w:rsidP="003F1E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1E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мониторинг СМИ по направлениям: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E51" w:rsidRPr="003F1E51" w:rsidRDefault="003F1E51" w:rsidP="003F1E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1E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3F1E51" w:rsidRPr="003F1E51" w:rsidTr="003F1E51">
        <w:trPr>
          <w:gridBefore w:val="1"/>
          <w:wBefore w:w="113" w:type="dxa"/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3F1E51" w:rsidRPr="003F1E51" w:rsidRDefault="003F1E51" w:rsidP="003F1E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3F1E51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E51" w:rsidRPr="003F1E51" w:rsidRDefault="003F1E51" w:rsidP="003F1E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1E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E51" w:rsidRPr="003F1E51" w:rsidRDefault="003F1E51" w:rsidP="003F1E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1E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E51" w:rsidRPr="003F1E51" w:rsidRDefault="003F1E51" w:rsidP="003F1E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1E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выявление материалов</w:t>
            </w:r>
            <w:r w:rsidRPr="003F1E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с признаками экстремизма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E51" w:rsidRPr="003F1E51" w:rsidRDefault="003F1E51" w:rsidP="003F1E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1E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3F1E51" w:rsidRPr="003F1E51" w:rsidTr="003F1E51">
        <w:trPr>
          <w:gridBefore w:val="1"/>
          <w:wBefore w:w="113" w:type="dxa"/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3F1E51" w:rsidRPr="003F1E51" w:rsidRDefault="003F1E51" w:rsidP="003F1E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3F1E51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E51" w:rsidRPr="003F1E51" w:rsidRDefault="003F1E51" w:rsidP="003F1E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1E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E51" w:rsidRPr="003F1E51" w:rsidRDefault="003F1E51" w:rsidP="003F1E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1E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E51" w:rsidRPr="003F1E51" w:rsidRDefault="003F1E51" w:rsidP="003F1E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1E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выявление материалов с признаками пропаганды наркотиков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E51" w:rsidRPr="003F1E51" w:rsidRDefault="003F1E51" w:rsidP="003F1E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1E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3F1E51" w:rsidRPr="003F1E51" w:rsidTr="003F1E51">
        <w:trPr>
          <w:gridBefore w:val="1"/>
          <w:wBefore w:w="113" w:type="dxa"/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3F1E51" w:rsidRPr="003F1E51" w:rsidRDefault="003F1E51" w:rsidP="003F1E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3F1E51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E51" w:rsidRPr="003F1E51" w:rsidRDefault="003F1E51" w:rsidP="003F1E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1E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E51" w:rsidRPr="003F1E51" w:rsidRDefault="003F1E51" w:rsidP="003F1E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1E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E51" w:rsidRPr="003F1E51" w:rsidRDefault="003F1E51" w:rsidP="003F1E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1E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выявление материалов с признаками пропаганды порнографии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E51" w:rsidRPr="003F1E51" w:rsidRDefault="003F1E51" w:rsidP="003F1E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1E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3F1E51" w:rsidRPr="003F1E51" w:rsidTr="003F1E51">
        <w:trPr>
          <w:gridBefore w:val="1"/>
          <w:wBefore w:w="113" w:type="dxa"/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3F1E51" w:rsidRPr="003F1E51" w:rsidRDefault="003F1E51" w:rsidP="003F1E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3F1E51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E51" w:rsidRPr="003F1E51" w:rsidRDefault="003F1E51" w:rsidP="003F1E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1E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E51" w:rsidRPr="003F1E51" w:rsidRDefault="003F1E51" w:rsidP="003F1E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1E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E51" w:rsidRPr="003F1E51" w:rsidRDefault="003F1E51" w:rsidP="003F1E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1E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выявление материалов с признаками пропаганды культа насилия и жестокости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E51" w:rsidRPr="003F1E51" w:rsidRDefault="003F1E51" w:rsidP="003F1E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1E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3F1E51" w:rsidRPr="003F1E51" w:rsidTr="003F1E51">
        <w:trPr>
          <w:gridBefore w:val="1"/>
          <w:wBefore w:w="113" w:type="dxa"/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3F1E51" w:rsidRPr="003F1E51" w:rsidRDefault="003F1E51" w:rsidP="003F1E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3F1E51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E51" w:rsidRPr="003F1E51" w:rsidRDefault="003F1E51" w:rsidP="003F1E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1E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E51" w:rsidRPr="003F1E51" w:rsidRDefault="003F1E51" w:rsidP="003F1E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1E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E51" w:rsidRPr="003F1E51" w:rsidRDefault="003F1E51" w:rsidP="003F1E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1E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выявление материалов, содержащих нецензурную брань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E51" w:rsidRPr="003F1E51" w:rsidRDefault="003F1E51" w:rsidP="003F1E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1E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3F1E51" w:rsidRPr="003F1E51" w:rsidTr="003F1E51">
        <w:trPr>
          <w:gridBefore w:val="1"/>
          <w:wBefore w:w="113" w:type="dxa"/>
          <w:trHeight w:val="84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3F1E51" w:rsidRPr="003F1E51" w:rsidRDefault="003F1E51" w:rsidP="003F1E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3F1E51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E51" w:rsidRPr="003F1E51" w:rsidRDefault="003F1E51" w:rsidP="003F1E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1E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E51" w:rsidRPr="003F1E51" w:rsidRDefault="003F1E51" w:rsidP="003F1E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1E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E51" w:rsidRPr="003F1E51" w:rsidRDefault="003F1E51" w:rsidP="003F1E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1E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распространение информации о несовершеннолетних, пострадавших в результате противоправных действий (бездействия)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E51" w:rsidRPr="003F1E51" w:rsidRDefault="003F1E51" w:rsidP="003F1E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1E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3F1E51" w:rsidRPr="003F1E51" w:rsidTr="003F1E51">
        <w:trPr>
          <w:gridBefore w:val="1"/>
          <w:wBefore w:w="113" w:type="dxa"/>
          <w:trHeight w:val="84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3F1E51" w:rsidRPr="003F1E51" w:rsidRDefault="003F1E51" w:rsidP="003F1E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3F1E51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lastRenderedPageBreak/>
              <w:t>27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E51" w:rsidRPr="003F1E51" w:rsidRDefault="003F1E51" w:rsidP="003F1E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1E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E51" w:rsidRPr="003F1E51" w:rsidRDefault="003F1E51" w:rsidP="003F1E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1E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E51" w:rsidRPr="003F1E51" w:rsidRDefault="003F1E51" w:rsidP="003F1E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1E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выявление материалов с признаками информации об общественном объединении или иной организации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E51" w:rsidRPr="003F1E51" w:rsidRDefault="003F1E51" w:rsidP="003F1E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1E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3F1E51" w:rsidRPr="003F1E51" w:rsidTr="003F1E51">
        <w:trPr>
          <w:gridBefore w:val="1"/>
          <w:wBefore w:w="113" w:type="dxa"/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3F1E51" w:rsidRPr="003F1E51" w:rsidRDefault="003F1E51" w:rsidP="003F1E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3F1E51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E51" w:rsidRPr="003F1E51" w:rsidRDefault="003F1E51" w:rsidP="003F1E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1E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E51" w:rsidRPr="003F1E51" w:rsidRDefault="003F1E51" w:rsidP="003F1E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1E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E51" w:rsidRPr="003F1E51" w:rsidRDefault="003F1E51" w:rsidP="003F1E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1E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выявление материалов с признаками иной запрещенной информации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E51" w:rsidRPr="003F1E51" w:rsidRDefault="003F1E51" w:rsidP="003F1E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1E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</w:tbl>
    <w:p w:rsidR="00522206" w:rsidRPr="00522206" w:rsidRDefault="00522206" w:rsidP="00522206">
      <w:pPr>
        <w:spacing w:after="160" w:line="259" w:lineRule="auto"/>
      </w:pPr>
    </w:p>
    <w:tbl>
      <w:tblPr>
        <w:tblW w:w="9719" w:type="dxa"/>
        <w:tblLook w:val="04A0" w:firstRow="1" w:lastRow="0" w:firstColumn="1" w:lastColumn="0" w:noHBand="0" w:noVBand="1"/>
      </w:tblPr>
      <w:tblGrid>
        <w:gridCol w:w="113"/>
        <w:gridCol w:w="1060"/>
        <w:gridCol w:w="320"/>
        <w:gridCol w:w="5845"/>
        <w:gridCol w:w="2268"/>
        <w:gridCol w:w="113"/>
      </w:tblGrid>
      <w:tr w:rsidR="00522206" w:rsidRPr="00522206" w:rsidTr="007F29AF">
        <w:trPr>
          <w:trHeight w:val="1002"/>
        </w:trPr>
        <w:tc>
          <w:tcPr>
            <w:tcW w:w="9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2206" w:rsidRPr="00522206" w:rsidRDefault="00522206" w:rsidP="0042627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22206">
              <w:rPr>
                <w:rFonts w:ascii="Arial" w:eastAsia="Times New Roman" w:hAnsi="Arial" w:cs="Arial"/>
                <w:lang w:eastAsia="ru-RU"/>
              </w:rPr>
              <w:t xml:space="preserve">Результаты мероприятий госконтроля </w:t>
            </w:r>
            <w:r w:rsidR="00426271">
              <w:rPr>
                <w:rFonts w:ascii="Arial" w:eastAsia="Times New Roman" w:hAnsi="Arial" w:cs="Arial"/>
                <w:lang w:eastAsia="ru-RU"/>
              </w:rPr>
              <w:br/>
            </w:r>
            <w:r w:rsidRPr="00522206">
              <w:rPr>
                <w:rFonts w:ascii="Arial" w:eastAsia="Times New Roman" w:hAnsi="Arial" w:cs="Arial"/>
                <w:lang w:eastAsia="ru-RU"/>
              </w:rPr>
              <w:t>для Управления Роскомнадзора по Республике Башкортостан</w:t>
            </w:r>
          </w:p>
        </w:tc>
      </w:tr>
      <w:tr w:rsidR="00522206" w:rsidRPr="00522206" w:rsidTr="007F29AF">
        <w:trPr>
          <w:trHeight w:val="1002"/>
        </w:trPr>
        <w:tc>
          <w:tcPr>
            <w:tcW w:w="9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tbl>
            <w:tblPr>
              <w:tblW w:w="9493" w:type="dxa"/>
              <w:tblLook w:val="04A0" w:firstRow="1" w:lastRow="0" w:firstColumn="1" w:lastColumn="0" w:noHBand="0" w:noVBand="1"/>
            </w:tblPr>
            <w:tblGrid>
              <w:gridCol w:w="1060"/>
              <w:gridCol w:w="320"/>
              <w:gridCol w:w="5845"/>
              <w:gridCol w:w="2268"/>
            </w:tblGrid>
            <w:tr w:rsidR="007F29AF" w:rsidRPr="007F29AF" w:rsidTr="007F29AF">
              <w:trPr>
                <w:trHeight w:val="840"/>
              </w:trPr>
              <w:tc>
                <w:tcPr>
                  <w:tcW w:w="10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8E1F5"/>
                  <w:vAlign w:val="center"/>
                  <w:hideMark/>
                </w:tcPr>
                <w:p w:rsidR="007F29AF" w:rsidRPr="007F29AF" w:rsidRDefault="007F29AF" w:rsidP="007F29A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355A4"/>
                      <w:sz w:val="20"/>
                      <w:szCs w:val="20"/>
                      <w:lang w:eastAsia="ru-RU"/>
                    </w:rPr>
                  </w:pPr>
                  <w:r w:rsidRPr="007F29AF">
                    <w:rPr>
                      <w:rFonts w:ascii="Arial" w:eastAsia="Times New Roman" w:hAnsi="Arial" w:cs="Arial"/>
                      <w:b/>
                      <w:bCs/>
                      <w:color w:val="3355A4"/>
                      <w:sz w:val="20"/>
                      <w:szCs w:val="20"/>
                      <w:lang w:eastAsia="ru-RU"/>
                    </w:rPr>
                    <w:t>№ строки</w:t>
                  </w:r>
                </w:p>
              </w:tc>
              <w:tc>
                <w:tcPr>
                  <w:tcW w:w="6165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8E1F5"/>
                  <w:vAlign w:val="center"/>
                  <w:hideMark/>
                </w:tcPr>
                <w:p w:rsidR="007F29AF" w:rsidRPr="007F29AF" w:rsidRDefault="007F29AF" w:rsidP="007F29A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355A4"/>
                      <w:sz w:val="20"/>
                      <w:szCs w:val="20"/>
                      <w:lang w:eastAsia="ru-RU"/>
                    </w:rPr>
                  </w:pPr>
                  <w:r w:rsidRPr="007F29AF">
                    <w:rPr>
                      <w:rFonts w:ascii="Arial" w:eastAsia="Times New Roman" w:hAnsi="Arial" w:cs="Arial"/>
                      <w:b/>
                      <w:bCs/>
                      <w:color w:val="3355A4"/>
                      <w:sz w:val="20"/>
                      <w:szCs w:val="20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8E1F5"/>
                  <w:vAlign w:val="center"/>
                  <w:hideMark/>
                </w:tcPr>
                <w:p w:rsidR="007F29AF" w:rsidRPr="007F29AF" w:rsidRDefault="007F29AF" w:rsidP="007F29A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355A4"/>
                      <w:sz w:val="20"/>
                      <w:szCs w:val="20"/>
                      <w:lang w:eastAsia="ru-RU"/>
                    </w:rPr>
                  </w:pPr>
                  <w:r w:rsidRPr="007F29AF">
                    <w:rPr>
                      <w:rFonts w:ascii="Arial" w:eastAsia="Times New Roman" w:hAnsi="Arial" w:cs="Arial"/>
                      <w:b/>
                      <w:bCs/>
                      <w:color w:val="3355A4"/>
                      <w:sz w:val="20"/>
                      <w:szCs w:val="20"/>
                      <w:lang w:eastAsia="ru-RU"/>
                    </w:rPr>
                    <w:t>за период с 01.01.2023 по 30.09.2023</w:t>
                  </w:r>
                </w:p>
              </w:tc>
            </w:tr>
            <w:tr w:rsidR="007F29AF" w:rsidRPr="007F29AF" w:rsidTr="007F29AF">
              <w:trPr>
                <w:trHeight w:val="559"/>
              </w:trPr>
              <w:tc>
                <w:tcPr>
                  <w:tcW w:w="10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8E1F5"/>
                  <w:vAlign w:val="center"/>
                  <w:hideMark/>
                </w:tcPr>
                <w:p w:rsidR="007F29AF" w:rsidRPr="007F29AF" w:rsidRDefault="007F29AF" w:rsidP="007F29A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355A4"/>
                      <w:sz w:val="20"/>
                      <w:szCs w:val="20"/>
                      <w:lang w:eastAsia="ru-RU"/>
                    </w:rPr>
                  </w:pPr>
                  <w:r w:rsidRPr="007F29AF">
                    <w:rPr>
                      <w:rFonts w:ascii="Arial" w:eastAsia="Times New Roman" w:hAnsi="Arial" w:cs="Arial"/>
                      <w:b/>
                      <w:bCs/>
                      <w:color w:val="3355A4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6165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F29AF" w:rsidRPr="007F29AF" w:rsidRDefault="007F29AF" w:rsidP="007F29A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7F29A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выявлено нарушений обязательных требований законодательства РФ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F29AF" w:rsidRPr="007F29AF" w:rsidRDefault="007F29AF" w:rsidP="007F29A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7F29A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309</w:t>
                  </w:r>
                </w:p>
              </w:tc>
            </w:tr>
            <w:tr w:rsidR="007F29AF" w:rsidRPr="007F29AF" w:rsidTr="007F29AF">
              <w:trPr>
                <w:trHeight w:val="559"/>
              </w:trPr>
              <w:tc>
                <w:tcPr>
                  <w:tcW w:w="10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8E1F5"/>
                  <w:vAlign w:val="center"/>
                  <w:hideMark/>
                </w:tcPr>
                <w:p w:rsidR="007F29AF" w:rsidRPr="007F29AF" w:rsidRDefault="007F29AF" w:rsidP="007F29A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355A4"/>
                      <w:sz w:val="20"/>
                      <w:szCs w:val="20"/>
                      <w:lang w:eastAsia="ru-RU"/>
                    </w:rPr>
                  </w:pPr>
                  <w:r w:rsidRPr="007F29AF">
                    <w:rPr>
                      <w:rFonts w:ascii="Arial" w:eastAsia="Times New Roman" w:hAnsi="Arial" w:cs="Arial"/>
                      <w:b/>
                      <w:bCs/>
                      <w:color w:val="3355A4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6165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F29AF" w:rsidRPr="007F29AF" w:rsidRDefault="007F29AF" w:rsidP="007F29A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7F29A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выдано предписаний об устранении выявленных нарушений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F29AF" w:rsidRPr="007F29AF" w:rsidRDefault="007F29AF" w:rsidP="007F29A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7F29A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7F29AF" w:rsidRPr="007F29AF" w:rsidTr="007F29AF">
              <w:trPr>
                <w:trHeight w:val="282"/>
              </w:trPr>
              <w:tc>
                <w:tcPr>
                  <w:tcW w:w="10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8E1F5"/>
                  <w:vAlign w:val="center"/>
                  <w:hideMark/>
                </w:tcPr>
                <w:p w:rsidR="007F29AF" w:rsidRPr="007F29AF" w:rsidRDefault="007F29AF" w:rsidP="007F29A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355A4"/>
                      <w:sz w:val="20"/>
                      <w:szCs w:val="20"/>
                      <w:lang w:eastAsia="ru-RU"/>
                    </w:rPr>
                  </w:pPr>
                  <w:r w:rsidRPr="007F29AF">
                    <w:rPr>
                      <w:rFonts w:ascii="Arial" w:eastAsia="Times New Roman" w:hAnsi="Arial" w:cs="Arial"/>
                      <w:b/>
                      <w:bCs/>
                      <w:color w:val="3355A4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6165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F29AF" w:rsidRPr="007F29AF" w:rsidRDefault="007F29AF" w:rsidP="007F29A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7F29A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составлено протоколов об административных правонарушениях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F29AF" w:rsidRPr="007F29AF" w:rsidRDefault="007F29AF" w:rsidP="007F29A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7F29A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618</w:t>
                  </w:r>
                </w:p>
              </w:tc>
            </w:tr>
            <w:tr w:rsidR="007F29AF" w:rsidRPr="007F29AF" w:rsidTr="007F29AF">
              <w:trPr>
                <w:trHeight w:val="559"/>
              </w:trPr>
              <w:tc>
                <w:tcPr>
                  <w:tcW w:w="10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8E1F5"/>
                  <w:vAlign w:val="center"/>
                  <w:hideMark/>
                </w:tcPr>
                <w:p w:rsidR="007F29AF" w:rsidRPr="007F29AF" w:rsidRDefault="007F29AF" w:rsidP="007F29A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355A4"/>
                      <w:sz w:val="20"/>
                      <w:szCs w:val="20"/>
                      <w:lang w:eastAsia="ru-RU"/>
                    </w:rPr>
                  </w:pPr>
                  <w:r w:rsidRPr="007F29AF">
                    <w:rPr>
                      <w:rFonts w:ascii="Arial" w:eastAsia="Times New Roman" w:hAnsi="Arial" w:cs="Arial"/>
                      <w:b/>
                      <w:bCs/>
                      <w:color w:val="3355A4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F29AF" w:rsidRPr="007F29AF" w:rsidRDefault="007F29AF" w:rsidP="007F29A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7F29A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8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F29AF" w:rsidRPr="007F29AF" w:rsidRDefault="007F29AF" w:rsidP="007F29A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7F29A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составленные в рамках мероприятий госконтроля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F29AF" w:rsidRPr="007F29AF" w:rsidRDefault="007F29AF" w:rsidP="007F29A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7F29A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93</w:t>
                  </w:r>
                </w:p>
              </w:tc>
            </w:tr>
            <w:tr w:rsidR="007F29AF" w:rsidRPr="007F29AF" w:rsidTr="007F29AF">
              <w:trPr>
                <w:trHeight w:val="559"/>
              </w:trPr>
              <w:tc>
                <w:tcPr>
                  <w:tcW w:w="10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8E1F5"/>
                  <w:vAlign w:val="center"/>
                  <w:hideMark/>
                </w:tcPr>
                <w:p w:rsidR="007F29AF" w:rsidRPr="007F29AF" w:rsidRDefault="007F29AF" w:rsidP="007F29A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355A4"/>
                      <w:sz w:val="20"/>
                      <w:szCs w:val="20"/>
                      <w:lang w:eastAsia="ru-RU"/>
                    </w:rPr>
                  </w:pPr>
                  <w:r w:rsidRPr="007F29AF">
                    <w:rPr>
                      <w:rFonts w:ascii="Arial" w:eastAsia="Times New Roman" w:hAnsi="Arial" w:cs="Arial"/>
                      <w:b/>
                      <w:bCs/>
                      <w:color w:val="3355A4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6165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F29AF" w:rsidRPr="007F29AF" w:rsidRDefault="007F29AF" w:rsidP="007F29A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7F29A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вынесено предупреждений о приостановлении действия лицензий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F29AF" w:rsidRPr="007F29AF" w:rsidRDefault="007F29AF" w:rsidP="007F29A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7F29A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7F29AF" w:rsidRPr="007F29AF" w:rsidTr="007F29AF">
              <w:trPr>
                <w:trHeight w:val="559"/>
              </w:trPr>
              <w:tc>
                <w:tcPr>
                  <w:tcW w:w="10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8E1F5"/>
                  <w:vAlign w:val="center"/>
                  <w:hideMark/>
                </w:tcPr>
                <w:p w:rsidR="007F29AF" w:rsidRPr="007F29AF" w:rsidRDefault="007F29AF" w:rsidP="007F29A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355A4"/>
                      <w:sz w:val="20"/>
                      <w:szCs w:val="20"/>
                      <w:lang w:eastAsia="ru-RU"/>
                    </w:rPr>
                  </w:pPr>
                  <w:r w:rsidRPr="007F29AF">
                    <w:rPr>
                      <w:rFonts w:ascii="Arial" w:eastAsia="Times New Roman" w:hAnsi="Arial" w:cs="Arial"/>
                      <w:b/>
                      <w:bCs/>
                      <w:color w:val="3355A4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6165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F29AF" w:rsidRPr="007F29AF" w:rsidRDefault="007F29AF" w:rsidP="007F29A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7F29A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количество предупреждений, вынесенных в адрес редакций СМИ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F29AF" w:rsidRPr="007F29AF" w:rsidRDefault="007F29AF" w:rsidP="007F29A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7F29A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7F29AF" w:rsidRPr="007F29AF" w:rsidTr="007F29AF">
              <w:trPr>
                <w:trHeight w:val="840"/>
              </w:trPr>
              <w:tc>
                <w:tcPr>
                  <w:tcW w:w="10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8E1F5"/>
                  <w:vAlign w:val="center"/>
                  <w:hideMark/>
                </w:tcPr>
                <w:p w:rsidR="007F29AF" w:rsidRPr="007F29AF" w:rsidRDefault="007F29AF" w:rsidP="007F29A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355A4"/>
                      <w:sz w:val="20"/>
                      <w:szCs w:val="20"/>
                      <w:lang w:eastAsia="ru-RU"/>
                    </w:rPr>
                  </w:pPr>
                  <w:r w:rsidRPr="007F29AF">
                    <w:rPr>
                      <w:rFonts w:ascii="Arial" w:eastAsia="Times New Roman" w:hAnsi="Arial" w:cs="Arial"/>
                      <w:b/>
                      <w:bCs/>
                      <w:color w:val="3355A4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6165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F29AF" w:rsidRPr="007F29AF" w:rsidRDefault="007F29AF" w:rsidP="007F29A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7F29A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выдано представлений об устранении причин и условий, способствующих совершению административных правонарушений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F29AF" w:rsidRPr="007F29AF" w:rsidRDefault="007F29AF" w:rsidP="007F29A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7F29A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92</w:t>
                  </w:r>
                </w:p>
              </w:tc>
            </w:tr>
            <w:tr w:rsidR="007F29AF" w:rsidRPr="007F29AF" w:rsidTr="007F29AF">
              <w:trPr>
                <w:trHeight w:val="559"/>
              </w:trPr>
              <w:tc>
                <w:tcPr>
                  <w:tcW w:w="10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8E1F5"/>
                  <w:vAlign w:val="center"/>
                  <w:hideMark/>
                </w:tcPr>
                <w:p w:rsidR="007F29AF" w:rsidRPr="007F29AF" w:rsidRDefault="007F29AF" w:rsidP="007F29A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355A4"/>
                      <w:sz w:val="20"/>
                      <w:szCs w:val="20"/>
                      <w:lang w:eastAsia="ru-RU"/>
                    </w:rPr>
                  </w:pPr>
                  <w:r w:rsidRPr="007F29AF">
                    <w:rPr>
                      <w:rFonts w:ascii="Arial" w:eastAsia="Times New Roman" w:hAnsi="Arial" w:cs="Arial"/>
                      <w:b/>
                      <w:bCs/>
                      <w:color w:val="3355A4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6165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F29AF" w:rsidRPr="007F29AF" w:rsidRDefault="007F29AF" w:rsidP="007F29A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7F29A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вынесено постановлений об административных правонарушениях, из них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F29AF" w:rsidRPr="007F29AF" w:rsidRDefault="007F29AF" w:rsidP="007F29A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7F29A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378</w:t>
                  </w:r>
                </w:p>
              </w:tc>
            </w:tr>
            <w:tr w:rsidR="007F29AF" w:rsidRPr="007F29AF" w:rsidTr="007F29AF">
              <w:trPr>
                <w:trHeight w:val="559"/>
              </w:trPr>
              <w:tc>
                <w:tcPr>
                  <w:tcW w:w="10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8E1F5"/>
                  <w:vAlign w:val="center"/>
                  <w:hideMark/>
                </w:tcPr>
                <w:p w:rsidR="007F29AF" w:rsidRPr="007F29AF" w:rsidRDefault="007F29AF" w:rsidP="007F29A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355A4"/>
                      <w:sz w:val="20"/>
                      <w:szCs w:val="20"/>
                      <w:lang w:eastAsia="ru-RU"/>
                    </w:rPr>
                  </w:pPr>
                  <w:r w:rsidRPr="007F29AF">
                    <w:rPr>
                      <w:rFonts w:ascii="Arial" w:eastAsia="Times New Roman" w:hAnsi="Arial" w:cs="Arial"/>
                      <w:b/>
                      <w:bCs/>
                      <w:color w:val="3355A4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F29AF" w:rsidRPr="007F29AF" w:rsidRDefault="007F29AF" w:rsidP="007F29A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7F29A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8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F29AF" w:rsidRPr="007F29AF" w:rsidRDefault="007F29AF" w:rsidP="007F29A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7F29A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 привлечении к административной ответственности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F29AF" w:rsidRPr="007F29AF" w:rsidRDefault="007F29AF" w:rsidP="007F29A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7F29A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373</w:t>
                  </w:r>
                </w:p>
              </w:tc>
            </w:tr>
            <w:tr w:rsidR="007F29AF" w:rsidRPr="007F29AF" w:rsidTr="007F29AF">
              <w:trPr>
                <w:trHeight w:val="559"/>
              </w:trPr>
              <w:tc>
                <w:tcPr>
                  <w:tcW w:w="10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8E1F5"/>
                  <w:vAlign w:val="center"/>
                  <w:hideMark/>
                </w:tcPr>
                <w:p w:rsidR="007F29AF" w:rsidRPr="007F29AF" w:rsidRDefault="007F29AF" w:rsidP="007F29A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355A4"/>
                      <w:sz w:val="20"/>
                      <w:szCs w:val="20"/>
                      <w:lang w:eastAsia="ru-RU"/>
                    </w:rPr>
                  </w:pPr>
                  <w:r w:rsidRPr="007F29AF">
                    <w:rPr>
                      <w:rFonts w:ascii="Arial" w:eastAsia="Times New Roman" w:hAnsi="Arial" w:cs="Arial"/>
                      <w:b/>
                      <w:bCs/>
                      <w:color w:val="3355A4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F29AF" w:rsidRPr="007F29AF" w:rsidRDefault="007F29AF" w:rsidP="007F29A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7F29A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8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F29AF" w:rsidRPr="007F29AF" w:rsidRDefault="007F29AF" w:rsidP="007F29A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7F29A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об отказе в привлечении к административной ответственности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F29AF" w:rsidRPr="007F29AF" w:rsidRDefault="007F29AF" w:rsidP="007F29A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7F29A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7F29AF" w:rsidRPr="007F29AF" w:rsidTr="007F29AF">
              <w:trPr>
                <w:trHeight w:val="559"/>
              </w:trPr>
              <w:tc>
                <w:tcPr>
                  <w:tcW w:w="10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8E1F5"/>
                  <w:vAlign w:val="center"/>
                  <w:hideMark/>
                </w:tcPr>
                <w:p w:rsidR="007F29AF" w:rsidRPr="007F29AF" w:rsidRDefault="007F29AF" w:rsidP="007F29A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355A4"/>
                      <w:sz w:val="20"/>
                      <w:szCs w:val="20"/>
                      <w:lang w:eastAsia="ru-RU"/>
                    </w:rPr>
                  </w:pPr>
                  <w:r w:rsidRPr="007F29AF">
                    <w:rPr>
                      <w:rFonts w:ascii="Arial" w:eastAsia="Times New Roman" w:hAnsi="Arial" w:cs="Arial"/>
                      <w:b/>
                      <w:bCs/>
                      <w:color w:val="3355A4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6165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F29AF" w:rsidRPr="007F29AF" w:rsidRDefault="007F29AF" w:rsidP="007F29A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7F29A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получено судебных решений и постановлений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F29AF" w:rsidRPr="007F29AF" w:rsidRDefault="007F29AF" w:rsidP="007F29A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7F29A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46</w:t>
                  </w:r>
                </w:p>
              </w:tc>
            </w:tr>
            <w:tr w:rsidR="007F29AF" w:rsidRPr="007F29AF" w:rsidTr="007F29AF">
              <w:trPr>
                <w:trHeight w:val="559"/>
              </w:trPr>
              <w:tc>
                <w:tcPr>
                  <w:tcW w:w="10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8E1F5"/>
                  <w:vAlign w:val="center"/>
                  <w:hideMark/>
                </w:tcPr>
                <w:p w:rsidR="007F29AF" w:rsidRPr="007F29AF" w:rsidRDefault="007F29AF" w:rsidP="007F29A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355A4"/>
                      <w:sz w:val="20"/>
                      <w:szCs w:val="20"/>
                      <w:lang w:eastAsia="ru-RU"/>
                    </w:rPr>
                  </w:pPr>
                  <w:r w:rsidRPr="007F29AF">
                    <w:rPr>
                      <w:rFonts w:ascii="Arial" w:eastAsia="Times New Roman" w:hAnsi="Arial" w:cs="Arial"/>
                      <w:b/>
                      <w:bCs/>
                      <w:color w:val="3355A4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F29AF" w:rsidRPr="007F29AF" w:rsidRDefault="007F29AF" w:rsidP="007F29A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7F29A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8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F29AF" w:rsidRPr="007F29AF" w:rsidRDefault="007F29AF" w:rsidP="007F29A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7F29A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 привлечении к административной ответственности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F29AF" w:rsidRPr="007F29AF" w:rsidRDefault="007F29AF" w:rsidP="007F29A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7F29A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44</w:t>
                  </w:r>
                </w:p>
              </w:tc>
            </w:tr>
            <w:tr w:rsidR="007F29AF" w:rsidRPr="007F29AF" w:rsidTr="007F29AF">
              <w:trPr>
                <w:trHeight w:val="559"/>
              </w:trPr>
              <w:tc>
                <w:tcPr>
                  <w:tcW w:w="10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8E1F5"/>
                  <w:vAlign w:val="center"/>
                  <w:hideMark/>
                </w:tcPr>
                <w:p w:rsidR="007F29AF" w:rsidRPr="007F29AF" w:rsidRDefault="007F29AF" w:rsidP="007F29A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355A4"/>
                      <w:sz w:val="20"/>
                      <w:szCs w:val="20"/>
                      <w:lang w:eastAsia="ru-RU"/>
                    </w:rPr>
                  </w:pPr>
                  <w:r w:rsidRPr="007F29AF">
                    <w:rPr>
                      <w:rFonts w:ascii="Arial" w:eastAsia="Times New Roman" w:hAnsi="Arial" w:cs="Arial"/>
                      <w:b/>
                      <w:bCs/>
                      <w:color w:val="3355A4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F29AF" w:rsidRPr="007F29AF" w:rsidRDefault="007F29AF" w:rsidP="007F29A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7F29A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8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F29AF" w:rsidRPr="007F29AF" w:rsidRDefault="007F29AF" w:rsidP="007F29A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7F29A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об отказе в привлечении к административной ответственности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F29AF" w:rsidRPr="007F29AF" w:rsidRDefault="007F29AF" w:rsidP="007F29A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7F29A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</w:tr>
            <w:tr w:rsidR="007F29AF" w:rsidRPr="007F29AF" w:rsidTr="007F29AF">
              <w:trPr>
                <w:trHeight w:val="282"/>
              </w:trPr>
              <w:tc>
                <w:tcPr>
                  <w:tcW w:w="10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8E1F5"/>
                  <w:vAlign w:val="center"/>
                  <w:hideMark/>
                </w:tcPr>
                <w:p w:rsidR="007F29AF" w:rsidRPr="007F29AF" w:rsidRDefault="007F29AF" w:rsidP="007F29A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355A4"/>
                      <w:sz w:val="20"/>
                      <w:szCs w:val="20"/>
                      <w:lang w:eastAsia="ru-RU"/>
                    </w:rPr>
                  </w:pPr>
                  <w:r w:rsidRPr="007F29AF">
                    <w:rPr>
                      <w:rFonts w:ascii="Arial" w:eastAsia="Times New Roman" w:hAnsi="Arial" w:cs="Arial"/>
                      <w:b/>
                      <w:bCs/>
                      <w:color w:val="3355A4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6165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F29AF" w:rsidRPr="007F29AF" w:rsidRDefault="007F29AF" w:rsidP="007F29A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7F29A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наложено административных штрафов на сумму, из них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F29AF" w:rsidRPr="007F29AF" w:rsidRDefault="007F29AF" w:rsidP="007F29A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7F29A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4673000</w:t>
                  </w:r>
                </w:p>
              </w:tc>
            </w:tr>
            <w:tr w:rsidR="007F29AF" w:rsidRPr="007F29AF" w:rsidTr="007F29AF">
              <w:trPr>
                <w:trHeight w:val="282"/>
              </w:trPr>
              <w:tc>
                <w:tcPr>
                  <w:tcW w:w="10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8E1F5"/>
                  <w:vAlign w:val="center"/>
                  <w:hideMark/>
                </w:tcPr>
                <w:p w:rsidR="007F29AF" w:rsidRPr="007F29AF" w:rsidRDefault="007F29AF" w:rsidP="007F29A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355A4"/>
                      <w:sz w:val="20"/>
                      <w:szCs w:val="20"/>
                      <w:lang w:eastAsia="ru-RU"/>
                    </w:rPr>
                  </w:pPr>
                  <w:r w:rsidRPr="007F29AF">
                    <w:rPr>
                      <w:rFonts w:ascii="Arial" w:eastAsia="Times New Roman" w:hAnsi="Arial" w:cs="Arial"/>
                      <w:b/>
                      <w:bCs/>
                      <w:color w:val="3355A4"/>
                      <w:sz w:val="20"/>
                      <w:szCs w:val="20"/>
                      <w:lang w:eastAsia="ru-RU"/>
                    </w:rPr>
                    <w:t>15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F29AF" w:rsidRPr="007F29AF" w:rsidRDefault="007F29AF" w:rsidP="007F29A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7F29A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8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F29AF" w:rsidRPr="007F29AF" w:rsidRDefault="007F29AF" w:rsidP="007F29A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7F29A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самостоятельно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F29AF" w:rsidRPr="007F29AF" w:rsidRDefault="007F29AF" w:rsidP="007F29A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7F29A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4335000</w:t>
                  </w:r>
                </w:p>
              </w:tc>
            </w:tr>
            <w:tr w:rsidR="007F29AF" w:rsidRPr="007F29AF" w:rsidTr="007F29AF">
              <w:trPr>
                <w:trHeight w:val="282"/>
              </w:trPr>
              <w:tc>
                <w:tcPr>
                  <w:tcW w:w="10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8E1F5"/>
                  <w:vAlign w:val="center"/>
                  <w:hideMark/>
                </w:tcPr>
                <w:p w:rsidR="007F29AF" w:rsidRPr="007F29AF" w:rsidRDefault="007F29AF" w:rsidP="007F29A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355A4"/>
                      <w:sz w:val="20"/>
                      <w:szCs w:val="20"/>
                      <w:lang w:eastAsia="ru-RU"/>
                    </w:rPr>
                  </w:pPr>
                  <w:r w:rsidRPr="007F29AF">
                    <w:rPr>
                      <w:rFonts w:ascii="Arial" w:eastAsia="Times New Roman" w:hAnsi="Arial" w:cs="Arial"/>
                      <w:b/>
                      <w:bCs/>
                      <w:color w:val="3355A4"/>
                      <w:sz w:val="20"/>
                      <w:szCs w:val="20"/>
                      <w:lang w:eastAsia="ru-RU"/>
                    </w:rPr>
                    <w:t>16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F29AF" w:rsidRPr="007F29AF" w:rsidRDefault="007F29AF" w:rsidP="007F29A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7F29A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8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F29AF" w:rsidRPr="007F29AF" w:rsidRDefault="007F29AF" w:rsidP="007F29A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7F29A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судом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F29AF" w:rsidRPr="007F29AF" w:rsidRDefault="007F29AF" w:rsidP="007F29A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7F29A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338000</w:t>
                  </w:r>
                </w:p>
              </w:tc>
            </w:tr>
            <w:tr w:rsidR="007F29AF" w:rsidRPr="007F29AF" w:rsidTr="007F29AF">
              <w:trPr>
                <w:trHeight w:val="282"/>
              </w:trPr>
              <w:tc>
                <w:tcPr>
                  <w:tcW w:w="10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8E1F5"/>
                  <w:vAlign w:val="center"/>
                  <w:hideMark/>
                </w:tcPr>
                <w:p w:rsidR="007F29AF" w:rsidRPr="007F29AF" w:rsidRDefault="007F29AF" w:rsidP="007F29A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355A4"/>
                      <w:sz w:val="20"/>
                      <w:szCs w:val="20"/>
                      <w:lang w:eastAsia="ru-RU"/>
                    </w:rPr>
                  </w:pPr>
                  <w:r w:rsidRPr="007F29AF">
                    <w:rPr>
                      <w:rFonts w:ascii="Arial" w:eastAsia="Times New Roman" w:hAnsi="Arial" w:cs="Arial"/>
                      <w:b/>
                      <w:bCs/>
                      <w:color w:val="3355A4"/>
                      <w:sz w:val="20"/>
                      <w:szCs w:val="20"/>
                      <w:lang w:eastAsia="ru-RU"/>
                    </w:rPr>
                    <w:t>17</w:t>
                  </w:r>
                </w:p>
              </w:tc>
              <w:tc>
                <w:tcPr>
                  <w:tcW w:w="6165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F29AF" w:rsidRPr="007F29AF" w:rsidRDefault="007F29AF" w:rsidP="007F29A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7F29A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взыскано административных штрафов на сумму, из них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F29AF" w:rsidRPr="007F29AF" w:rsidRDefault="007F29AF" w:rsidP="007F29A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7F29A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3456335</w:t>
                  </w:r>
                </w:p>
              </w:tc>
            </w:tr>
            <w:tr w:rsidR="007F29AF" w:rsidRPr="007F29AF" w:rsidTr="007F29AF">
              <w:trPr>
                <w:trHeight w:val="282"/>
              </w:trPr>
              <w:tc>
                <w:tcPr>
                  <w:tcW w:w="10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8E1F5"/>
                  <w:vAlign w:val="center"/>
                  <w:hideMark/>
                </w:tcPr>
                <w:p w:rsidR="007F29AF" w:rsidRPr="007F29AF" w:rsidRDefault="007F29AF" w:rsidP="007F29A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355A4"/>
                      <w:sz w:val="20"/>
                      <w:szCs w:val="20"/>
                      <w:lang w:eastAsia="ru-RU"/>
                    </w:rPr>
                  </w:pPr>
                  <w:r w:rsidRPr="007F29AF">
                    <w:rPr>
                      <w:rFonts w:ascii="Arial" w:eastAsia="Times New Roman" w:hAnsi="Arial" w:cs="Arial"/>
                      <w:b/>
                      <w:bCs/>
                      <w:color w:val="3355A4"/>
                      <w:sz w:val="20"/>
                      <w:szCs w:val="20"/>
                      <w:lang w:eastAsia="ru-RU"/>
                    </w:rPr>
                    <w:t>18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F29AF" w:rsidRPr="007F29AF" w:rsidRDefault="007F29AF" w:rsidP="007F29A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7F29A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8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F29AF" w:rsidRPr="007F29AF" w:rsidRDefault="007F29AF" w:rsidP="007F29A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7F29A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самостоятельно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F29AF" w:rsidRPr="007F29AF" w:rsidRDefault="007F29AF" w:rsidP="007F29A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7F29A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3255000</w:t>
                  </w:r>
                </w:p>
              </w:tc>
            </w:tr>
            <w:tr w:rsidR="007F29AF" w:rsidRPr="007F29AF" w:rsidTr="007F29AF">
              <w:trPr>
                <w:trHeight w:val="282"/>
              </w:trPr>
              <w:tc>
                <w:tcPr>
                  <w:tcW w:w="10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8E1F5"/>
                  <w:vAlign w:val="center"/>
                  <w:hideMark/>
                </w:tcPr>
                <w:p w:rsidR="007F29AF" w:rsidRPr="007F29AF" w:rsidRDefault="007F29AF" w:rsidP="007F29A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355A4"/>
                      <w:sz w:val="20"/>
                      <w:szCs w:val="20"/>
                      <w:lang w:eastAsia="ru-RU"/>
                    </w:rPr>
                  </w:pPr>
                  <w:r w:rsidRPr="007F29AF">
                    <w:rPr>
                      <w:rFonts w:ascii="Arial" w:eastAsia="Times New Roman" w:hAnsi="Arial" w:cs="Arial"/>
                      <w:b/>
                      <w:bCs/>
                      <w:color w:val="3355A4"/>
                      <w:sz w:val="20"/>
                      <w:szCs w:val="20"/>
                      <w:lang w:eastAsia="ru-RU"/>
                    </w:rPr>
                    <w:t>19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F29AF" w:rsidRPr="007F29AF" w:rsidRDefault="007F29AF" w:rsidP="007F29A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7F29A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8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F29AF" w:rsidRPr="007F29AF" w:rsidRDefault="007F29AF" w:rsidP="007F29A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7F29A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судом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F29AF" w:rsidRPr="007F29AF" w:rsidRDefault="007F29AF" w:rsidP="007F29A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7F29A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201335</w:t>
                  </w:r>
                </w:p>
              </w:tc>
            </w:tr>
          </w:tbl>
          <w:p w:rsidR="007F29AF" w:rsidRDefault="007F29AF" w:rsidP="0042627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94426D" w:rsidRDefault="0094426D" w:rsidP="0042627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94426D" w:rsidRDefault="0094426D" w:rsidP="0042627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94426D" w:rsidRDefault="0094426D" w:rsidP="0042627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94426D" w:rsidRDefault="0094426D" w:rsidP="0042627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522206" w:rsidRDefault="00522206" w:rsidP="0042627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22206">
              <w:rPr>
                <w:rFonts w:ascii="Arial" w:eastAsia="Times New Roman" w:hAnsi="Arial" w:cs="Arial"/>
                <w:lang w:eastAsia="ru-RU"/>
              </w:rPr>
              <w:lastRenderedPageBreak/>
              <w:t>Обращения граждан для Управления Роскомнадзора по Республике Башкортостан</w:t>
            </w:r>
          </w:p>
          <w:p w:rsidR="007F29AF" w:rsidRPr="00522206" w:rsidRDefault="007F29AF" w:rsidP="0042627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7F29AF" w:rsidRPr="007F29AF" w:rsidTr="007F29AF">
        <w:trPr>
          <w:gridBefore w:val="1"/>
          <w:gridAfter w:val="1"/>
          <w:wBefore w:w="113" w:type="dxa"/>
          <w:wAfter w:w="113" w:type="dxa"/>
          <w:trHeight w:val="840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7F29AF" w:rsidRPr="007F29AF" w:rsidRDefault="007F29AF" w:rsidP="007F29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7F29AF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lastRenderedPageBreak/>
              <w:t>№ строки</w:t>
            </w:r>
          </w:p>
        </w:tc>
        <w:tc>
          <w:tcPr>
            <w:tcW w:w="61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7F29AF" w:rsidRPr="007F29AF" w:rsidRDefault="007F29AF" w:rsidP="007F29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7F29AF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7F29AF" w:rsidRPr="007F29AF" w:rsidRDefault="007F29AF" w:rsidP="007F29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7F29AF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за период с 01.01.2023 по 30.09.2023</w:t>
            </w:r>
          </w:p>
        </w:tc>
      </w:tr>
      <w:tr w:rsidR="007F29AF" w:rsidRPr="007F29AF" w:rsidTr="007F29AF">
        <w:trPr>
          <w:gridBefore w:val="1"/>
          <w:gridAfter w:val="1"/>
          <w:wBefore w:w="113" w:type="dxa"/>
          <w:wAfter w:w="113" w:type="dxa"/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7F29AF" w:rsidRPr="007F29AF" w:rsidRDefault="007F29AF" w:rsidP="007F29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7F29AF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9AF" w:rsidRPr="007F29AF" w:rsidRDefault="007F29AF" w:rsidP="007F29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29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поступило обращений граждан за период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9AF" w:rsidRPr="007F29AF" w:rsidRDefault="007F29AF" w:rsidP="007F2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29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1699</w:t>
            </w:r>
          </w:p>
        </w:tc>
      </w:tr>
      <w:tr w:rsidR="007F29AF" w:rsidRPr="007F29AF" w:rsidTr="007F29AF">
        <w:trPr>
          <w:gridBefore w:val="1"/>
          <w:gridAfter w:val="1"/>
          <w:wBefore w:w="113" w:type="dxa"/>
          <w:wAfter w:w="113" w:type="dxa"/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7F29AF" w:rsidRPr="007F29AF" w:rsidRDefault="007F29AF" w:rsidP="007F29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7F29AF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9AF" w:rsidRPr="007F29AF" w:rsidRDefault="007F29AF" w:rsidP="007F2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29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9AF" w:rsidRPr="007F29AF" w:rsidRDefault="007F29AF" w:rsidP="007F29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29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 них еще не рассмотрено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9AF" w:rsidRPr="007F29AF" w:rsidRDefault="007F29AF" w:rsidP="007F2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29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111</w:t>
            </w:r>
          </w:p>
        </w:tc>
      </w:tr>
      <w:tr w:rsidR="007F29AF" w:rsidRPr="007F29AF" w:rsidTr="007F29AF">
        <w:trPr>
          <w:gridBefore w:val="1"/>
          <w:gridAfter w:val="1"/>
          <w:wBefore w:w="113" w:type="dxa"/>
          <w:wAfter w:w="113" w:type="dxa"/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7F29AF" w:rsidRPr="007F29AF" w:rsidRDefault="007F29AF" w:rsidP="007F29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7F29AF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9AF" w:rsidRPr="007F29AF" w:rsidRDefault="007F29AF" w:rsidP="007F29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29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рассмотрено обращений граждан за период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9AF" w:rsidRPr="007F29AF" w:rsidRDefault="007F29AF" w:rsidP="007F2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29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1646</w:t>
            </w:r>
          </w:p>
        </w:tc>
      </w:tr>
    </w:tbl>
    <w:p w:rsidR="00522206" w:rsidRPr="00522206" w:rsidRDefault="00522206" w:rsidP="00522206">
      <w:pPr>
        <w:spacing w:after="160" w:line="259" w:lineRule="auto"/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104"/>
        <w:gridCol w:w="974"/>
        <w:gridCol w:w="294"/>
        <w:gridCol w:w="5374"/>
        <w:gridCol w:w="2116"/>
        <w:gridCol w:w="744"/>
      </w:tblGrid>
      <w:tr w:rsidR="00522206" w:rsidRPr="00522206" w:rsidTr="007F29AF">
        <w:trPr>
          <w:gridAfter w:val="1"/>
          <w:wAfter w:w="744" w:type="dxa"/>
          <w:trHeight w:val="1021"/>
        </w:trPr>
        <w:tc>
          <w:tcPr>
            <w:tcW w:w="88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2206" w:rsidRPr="00522206" w:rsidRDefault="00522206" w:rsidP="0042627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bookmarkStart w:id="0" w:name="_GoBack"/>
            <w:bookmarkEnd w:id="0"/>
            <w:r w:rsidRPr="00522206">
              <w:rPr>
                <w:rFonts w:ascii="Arial" w:eastAsia="Times New Roman" w:hAnsi="Arial" w:cs="Arial"/>
                <w:lang w:eastAsia="ru-RU"/>
              </w:rPr>
              <w:t xml:space="preserve">Разрешительная и регистрационная деятельность </w:t>
            </w:r>
            <w:r w:rsidR="00426271">
              <w:rPr>
                <w:rFonts w:ascii="Arial" w:eastAsia="Times New Roman" w:hAnsi="Arial" w:cs="Arial"/>
                <w:lang w:eastAsia="ru-RU"/>
              </w:rPr>
              <w:br/>
            </w:r>
            <w:r w:rsidRPr="00522206">
              <w:rPr>
                <w:rFonts w:ascii="Arial" w:eastAsia="Times New Roman" w:hAnsi="Arial" w:cs="Arial"/>
                <w:lang w:eastAsia="ru-RU"/>
              </w:rPr>
              <w:t>для Управления Роскомнадзора по Республике Башкортостан</w:t>
            </w:r>
          </w:p>
        </w:tc>
      </w:tr>
      <w:tr w:rsidR="007F29AF" w:rsidRPr="007F29AF" w:rsidTr="007F29AF">
        <w:trPr>
          <w:gridBefore w:val="1"/>
          <w:wBefore w:w="104" w:type="dxa"/>
          <w:trHeight w:val="856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7F29AF" w:rsidRPr="007F29AF" w:rsidRDefault="007F29AF" w:rsidP="007F29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7F29AF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№ строки</w:t>
            </w:r>
          </w:p>
        </w:tc>
        <w:tc>
          <w:tcPr>
            <w:tcW w:w="56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7F29AF" w:rsidRPr="007F29AF" w:rsidRDefault="007F29AF" w:rsidP="007F29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7F29AF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7F29AF" w:rsidRPr="007F29AF" w:rsidRDefault="007F29AF" w:rsidP="007F29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7F29AF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за период с 01.01.2023 по 30.09.2023</w:t>
            </w:r>
          </w:p>
        </w:tc>
      </w:tr>
      <w:tr w:rsidR="007F29AF" w:rsidRPr="007F29AF" w:rsidTr="007F29AF">
        <w:trPr>
          <w:gridBefore w:val="1"/>
          <w:wBefore w:w="104" w:type="dxa"/>
          <w:trHeight w:val="856"/>
        </w:trPr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7F29AF" w:rsidRPr="007F29AF" w:rsidRDefault="007F29AF" w:rsidP="007F29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7F29AF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9AF" w:rsidRPr="007F29AF" w:rsidRDefault="007F29AF" w:rsidP="007F29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29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проведено работ в приемочных комиссиях по вводу в эксплуатацию сооружений связи, их них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9AF" w:rsidRPr="007F29AF" w:rsidRDefault="007F29AF" w:rsidP="007F2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29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</w:t>
            </w:r>
          </w:p>
        </w:tc>
      </w:tr>
      <w:tr w:rsidR="007F29AF" w:rsidRPr="007F29AF" w:rsidTr="007F29AF">
        <w:trPr>
          <w:gridBefore w:val="1"/>
          <w:wBefore w:w="104" w:type="dxa"/>
          <w:trHeight w:val="287"/>
        </w:trPr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7F29AF" w:rsidRPr="007F29AF" w:rsidRDefault="007F29AF" w:rsidP="007F29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7F29AF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9AF" w:rsidRPr="007F29AF" w:rsidRDefault="007F29AF" w:rsidP="007F2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29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9AF" w:rsidRPr="007F29AF" w:rsidRDefault="007F29AF" w:rsidP="007F29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29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 участием специалистов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9AF" w:rsidRPr="007F29AF" w:rsidRDefault="007F29AF" w:rsidP="007F2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29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</w:tr>
      <w:tr w:rsidR="007F29AF" w:rsidRPr="007F29AF" w:rsidTr="007F29AF">
        <w:trPr>
          <w:gridBefore w:val="1"/>
          <w:wBefore w:w="104" w:type="dxa"/>
          <w:trHeight w:val="287"/>
        </w:trPr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7F29AF" w:rsidRPr="007F29AF" w:rsidRDefault="007F29AF" w:rsidP="007F29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7F29AF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9AF" w:rsidRPr="007F29AF" w:rsidRDefault="007F29AF" w:rsidP="007F2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29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9AF" w:rsidRPr="007F29AF" w:rsidRDefault="007F29AF" w:rsidP="007F29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29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без участия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9AF" w:rsidRPr="007F29AF" w:rsidRDefault="007F29AF" w:rsidP="007F2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29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</w:t>
            </w:r>
          </w:p>
        </w:tc>
      </w:tr>
      <w:tr w:rsidR="007F29AF" w:rsidRPr="007F29AF" w:rsidTr="007F29AF">
        <w:trPr>
          <w:gridBefore w:val="1"/>
          <w:wBefore w:w="104" w:type="dxa"/>
          <w:trHeight w:val="569"/>
        </w:trPr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7F29AF" w:rsidRPr="007F29AF" w:rsidRDefault="007F29AF" w:rsidP="007F29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7F29AF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9AF" w:rsidRPr="007F29AF" w:rsidRDefault="007F29AF" w:rsidP="007F29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29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оформлено разрешений на применение франкировальных машин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9AF" w:rsidRPr="007F29AF" w:rsidRDefault="007F29AF" w:rsidP="007F2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29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</w:tr>
      <w:tr w:rsidR="007F29AF" w:rsidRPr="007F29AF" w:rsidTr="007F29AF">
        <w:trPr>
          <w:gridBefore w:val="1"/>
          <w:wBefore w:w="104" w:type="dxa"/>
          <w:trHeight w:val="287"/>
        </w:trPr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7F29AF" w:rsidRPr="007F29AF" w:rsidRDefault="007F29AF" w:rsidP="007F29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7F29AF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9AF" w:rsidRPr="007F29AF" w:rsidRDefault="007F29AF" w:rsidP="007F29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29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зарегистрировано  РЭС и ВЧУ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9AF" w:rsidRPr="007F29AF" w:rsidRDefault="007F29AF" w:rsidP="007F2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29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16220</w:t>
            </w:r>
          </w:p>
        </w:tc>
      </w:tr>
      <w:tr w:rsidR="007F29AF" w:rsidRPr="007F29AF" w:rsidTr="007F29AF">
        <w:trPr>
          <w:gridBefore w:val="1"/>
          <w:wBefore w:w="104" w:type="dxa"/>
          <w:trHeight w:val="287"/>
        </w:trPr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7F29AF" w:rsidRPr="007F29AF" w:rsidRDefault="007F29AF" w:rsidP="007F29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7F29AF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9AF" w:rsidRPr="007F29AF" w:rsidRDefault="007F29AF" w:rsidP="007F29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29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аннулировано  РЭС и ВЧУ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9AF" w:rsidRPr="007F29AF" w:rsidRDefault="007F29AF" w:rsidP="007F2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29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11843</w:t>
            </w:r>
          </w:p>
        </w:tc>
      </w:tr>
      <w:tr w:rsidR="007F29AF" w:rsidRPr="007F29AF" w:rsidTr="007F29AF">
        <w:trPr>
          <w:gridBefore w:val="1"/>
          <w:wBefore w:w="104" w:type="dxa"/>
          <w:trHeight w:val="569"/>
        </w:trPr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7F29AF" w:rsidRPr="007F29AF" w:rsidRDefault="007F29AF" w:rsidP="007F29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7F29AF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9AF" w:rsidRPr="007F29AF" w:rsidRDefault="007F29AF" w:rsidP="007F29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29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выдано разрешений на судовые радиостанций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9AF" w:rsidRPr="007F29AF" w:rsidRDefault="007F29AF" w:rsidP="007F2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29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</w:t>
            </w:r>
          </w:p>
        </w:tc>
      </w:tr>
      <w:tr w:rsidR="007F29AF" w:rsidRPr="007F29AF" w:rsidTr="007F29AF">
        <w:trPr>
          <w:gridBefore w:val="1"/>
          <w:wBefore w:w="104" w:type="dxa"/>
          <w:trHeight w:val="569"/>
        </w:trPr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7F29AF" w:rsidRPr="007F29AF" w:rsidRDefault="007F29AF" w:rsidP="007F29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7F29AF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9AF" w:rsidRPr="007F29AF" w:rsidRDefault="007F29AF" w:rsidP="007F29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29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зарегистрировано и перерегистрировано СМИ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9AF" w:rsidRPr="007F29AF" w:rsidRDefault="007F29AF" w:rsidP="007F2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29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</w:tr>
      <w:tr w:rsidR="007F29AF" w:rsidRPr="007F29AF" w:rsidTr="007F29AF">
        <w:trPr>
          <w:gridBefore w:val="1"/>
          <w:wBefore w:w="104" w:type="dxa"/>
          <w:trHeight w:val="569"/>
        </w:trPr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7F29AF" w:rsidRPr="007F29AF" w:rsidRDefault="007F29AF" w:rsidP="007F29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7F29AF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9AF" w:rsidRPr="007F29AF" w:rsidRDefault="007F29AF" w:rsidP="007F29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29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аннулировано свидетельств о регистрации СМИ, из них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9AF" w:rsidRPr="007F29AF" w:rsidRDefault="007F29AF" w:rsidP="007F2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29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</w:tr>
      <w:tr w:rsidR="007F29AF" w:rsidRPr="007F29AF" w:rsidTr="007F29AF">
        <w:trPr>
          <w:gridBefore w:val="1"/>
          <w:wBefore w:w="104" w:type="dxa"/>
          <w:trHeight w:val="287"/>
        </w:trPr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7F29AF" w:rsidRPr="007F29AF" w:rsidRDefault="007F29AF" w:rsidP="007F29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7F29AF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9AF" w:rsidRPr="007F29AF" w:rsidRDefault="007F29AF" w:rsidP="007F2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29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9AF" w:rsidRPr="007F29AF" w:rsidRDefault="007F29AF" w:rsidP="007F29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29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решению суда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9AF" w:rsidRPr="007F29AF" w:rsidRDefault="007F29AF" w:rsidP="007F2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29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7F29AF" w:rsidRPr="007F29AF" w:rsidTr="007F29AF">
        <w:trPr>
          <w:gridBefore w:val="1"/>
          <w:wBefore w:w="104" w:type="dxa"/>
          <w:trHeight w:val="287"/>
        </w:trPr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7F29AF" w:rsidRPr="007F29AF" w:rsidRDefault="007F29AF" w:rsidP="007F29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7F29AF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9AF" w:rsidRPr="007F29AF" w:rsidRDefault="007F29AF" w:rsidP="007F2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29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9AF" w:rsidRPr="007F29AF" w:rsidRDefault="007F29AF" w:rsidP="007F29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29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решению учредителя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9AF" w:rsidRPr="007F29AF" w:rsidRDefault="007F29AF" w:rsidP="007F2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29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</w:tr>
      <w:tr w:rsidR="007F29AF" w:rsidRPr="007F29AF" w:rsidTr="007F29AF">
        <w:trPr>
          <w:gridBefore w:val="1"/>
          <w:wBefore w:w="104" w:type="dxa"/>
          <w:trHeight w:val="287"/>
        </w:trPr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7F29AF" w:rsidRPr="007F29AF" w:rsidRDefault="007F29AF" w:rsidP="007F29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7F29AF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9AF" w:rsidRPr="007F29AF" w:rsidRDefault="007F29AF" w:rsidP="007F29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29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включено в реестр операторов, осуществляющих обработку персональных данных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9AF" w:rsidRPr="007F29AF" w:rsidRDefault="007F29AF" w:rsidP="007F2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29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1156</w:t>
            </w:r>
          </w:p>
        </w:tc>
      </w:tr>
      <w:tr w:rsidR="007F29AF" w:rsidRPr="007F29AF" w:rsidTr="007F29AF">
        <w:trPr>
          <w:gridBefore w:val="1"/>
          <w:wBefore w:w="104" w:type="dxa"/>
          <w:trHeight w:val="856"/>
        </w:trPr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7F29AF" w:rsidRPr="007F29AF" w:rsidRDefault="007F29AF" w:rsidP="007F29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7F29AF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9AF" w:rsidRPr="007F29AF" w:rsidRDefault="007F29AF" w:rsidP="007F29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29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внесено изменений в реестр операторов, осуществляющих обработку персональных данных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9AF" w:rsidRPr="007F29AF" w:rsidRDefault="007F29AF" w:rsidP="007F2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29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384</w:t>
            </w:r>
          </w:p>
        </w:tc>
      </w:tr>
    </w:tbl>
    <w:p w:rsidR="00522206" w:rsidRPr="00522206" w:rsidRDefault="00522206" w:rsidP="00522206">
      <w:pPr>
        <w:spacing w:after="160" w:line="259" w:lineRule="auto"/>
      </w:pPr>
    </w:p>
    <w:p w:rsidR="00B76E3F" w:rsidRDefault="00B76E3F"/>
    <w:sectPr w:rsidR="00B76E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6E3F"/>
    <w:rsid w:val="00266C3E"/>
    <w:rsid w:val="00394684"/>
    <w:rsid w:val="003F1E51"/>
    <w:rsid w:val="00426271"/>
    <w:rsid w:val="00522206"/>
    <w:rsid w:val="007F29AF"/>
    <w:rsid w:val="0094426D"/>
    <w:rsid w:val="00B76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C0E43"/>
  <w15:docId w15:val="{91381ECA-6687-4B51-836F-B79AE1935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468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4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783</Words>
  <Characters>4464</Characters>
  <Application>Microsoft Office Word</Application>
  <DocSecurity>0</DocSecurity>
  <Lines>37</Lines>
  <Paragraphs>10</Paragraphs>
  <ScaleCrop>false</ScaleCrop>
  <Company/>
  <LinksUpToDate>false</LinksUpToDate>
  <CharactersWithSpaces>5237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Копылова</dc:creator>
  <cp:keywords/>
  <dc:description/>
  <cp:lastModifiedBy>Копылова</cp:lastModifiedBy>
  <cp:revision>2</cp:revision>
  <dcterms:created xsi:type="dcterms:W3CDTF">2023-10-06T11:33:00Z</dcterms:created>
  <dcterms:modified xsi:type="dcterms:W3CDTF">2023-10-06T11:34:00Z</dcterms:modified>
</cp:coreProperties>
</file>